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4DD8E" w14:textId="57407E16" w:rsidR="00646DAB" w:rsidRPr="00971A6C" w:rsidRDefault="00FB3F1E" w:rsidP="00646DAB">
      <w:pPr>
        <w:jc w:val="center"/>
        <w:rPr>
          <w:rFonts w:ascii="標楷體" w:eastAsia="標楷體" w:hAnsi="標楷體"/>
          <w:sz w:val="40"/>
          <w:szCs w:val="40"/>
        </w:rPr>
      </w:pPr>
      <w:r>
        <w:rPr>
          <w:rFonts w:ascii="標楷體" w:eastAsia="標楷體" w:hAnsi="標楷體" w:hint="eastAsia"/>
          <w:sz w:val="40"/>
          <w:szCs w:val="40"/>
        </w:rPr>
        <w:t>正修學校財團法人正修科技大學</w:t>
      </w:r>
      <w:r w:rsidR="00A32C5A">
        <w:rPr>
          <w:rFonts w:ascii="標楷體" w:eastAsia="標楷體" w:hAnsi="標楷體"/>
          <w:sz w:val="40"/>
          <w:szCs w:val="40"/>
        </w:rPr>
        <w:t>餐飲管理</w:t>
      </w:r>
      <w:r w:rsidR="00646DAB" w:rsidRPr="00971A6C">
        <w:rPr>
          <w:rFonts w:ascii="標楷體" w:eastAsia="標楷體" w:hAnsi="標楷體" w:hint="eastAsia"/>
          <w:sz w:val="40"/>
          <w:szCs w:val="40"/>
        </w:rPr>
        <w:t>系</w:t>
      </w:r>
      <w:r w:rsidR="00646DAB">
        <w:rPr>
          <w:rFonts w:ascii="標楷體" w:eastAsia="標楷體" w:hAnsi="標楷體"/>
          <w:sz w:val="40"/>
          <w:szCs w:val="40"/>
        </w:rPr>
        <w:br/>
      </w:r>
      <w:r w:rsidR="00646DAB" w:rsidRPr="00E37E9F">
        <w:rPr>
          <w:rFonts w:eastAsia="標楷體"/>
          <w:sz w:val="40"/>
          <w:szCs w:val="40"/>
          <w:u w:val="single"/>
        </w:rPr>
        <w:t xml:space="preserve"> </w:t>
      </w:r>
      <w:r w:rsidRPr="00E37E9F">
        <w:rPr>
          <w:rFonts w:eastAsia="標楷體"/>
          <w:sz w:val="40"/>
          <w:szCs w:val="40"/>
          <w:u w:val="single"/>
        </w:rPr>
        <w:t>105</w:t>
      </w:r>
      <w:r w:rsidR="00646DAB" w:rsidRPr="00E37E9F">
        <w:rPr>
          <w:rFonts w:eastAsia="標楷體"/>
          <w:sz w:val="40"/>
          <w:szCs w:val="40"/>
          <w:u w:val="single"/>
        </w:rPr>
        <w:t xml:space="preserve"> </w:t>
      </w:r>
      <w:r w:rsidR="00646DAB">
        <w:rPr>
          <w:rFonts w:ascii="標楷體" w:eastAsia="標楷體" w:hAnsi="標楷體" w:hint="eastAsia"/>
          <w:sz w:val="40"/>
          <w:szCs w:val="40"/>
        </w:rPr>
        <w:t>學年度</w:t>
      </w:r>
      <w:r w:rsidR="00646DAB" w:rsidRPr="00971A6C">
        <w:rPr>
          <w:rFonts w:ascii="標楷體" w:eastAsia="標楷體" w:hAnsi="標楷體" w:hint="eastAsia"/>
          <w:sz w:val="40"/>
          <w:szCs w:val="40"/>
        </w:rPr>
        <w:t>實務專題申請表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444"/>
        <w:gridCol w:w="1978"/>
        <w:gridCol w:w="1168"/>
        <w:gridCol w:w="1348"/>
        <w:gridCol w:w="1438"/>
        <w:gridCol w:w="1798"/>
      </w:tblGrid>
      <w:tr w:rsidR="00646DAB" w14:paraId="4DBAC30A" w14:textId="77777777" w:rsidTr="00401ED5">
        <w:trPr>
          <w:jc w:val="center"/>
        </w:trPr>
        <w:tc>
          <w:tcPr>
            <w:tcW w:w="9180" w:type="dxa"/>
            <w:gridSpan w:val="7"/>
          </w:tcPr>
          <w:p w14:paraId="035472D2" w14:textId="3FAB12AF" w:rsidR="00646DAB" w:rsidRPr="00A90261" w:rsidRDefault="00646DAB" w:rsidP="00401ED5">
            <w:pPr>
              <w:spacing w:beforeLines="50" w:before="120"/>
              <w:ind w:firstLineChars="100" w:firstLine="280"/>
              <w:rPr>
                <w:rFonts w:ascii="標楷體" w:eastAsia="標楷體" w:hAnsi="標楷體"/>
                <w:sz w:val="28"/>
                <w:szCs w:val="28"/>
              </w:rPr>
            </w:pPr>
            <w:r w:rsidRPr="00A90261">
              <w:rPr>
                <w:rFonts w:ascii="標楷體" w:eastAsia="標楷體" w:hAnsi="標楷體" w:hint="eastAsia"/>
                <w:sz w:val="28"/>
                <w:szCs w:val="28"/>
              </w:rPr>
              <w:t>班級：</w:t>
            </w:r>
            <w:r w:rsidR="000E7D44">
              <w:rPr>
                <w:rFonts w:ascii="標楷體" w:eastAsia="標楷體" w:hAnsi="標楷體" w:hint="eastAsia"/>
                <w:sz w:val="28"/>
                <w:szCs w:val="28"/>
              </w:rPr>
              <w:t xml:space="preserve">日間部四技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000E7D44">
              <w:rPr>
                <w:rFonts w:ascii="標楷體" w:eastAsia="標楷體" w:hAnsi="標楷體" w:hint="eastAsia"/>
                <w:sz w:val="28"/>
                <w:szCs w:val="28"/>
                <w:u w:val="single"/>
              </w:rPr>
              <w:t>四</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年</w:t>
            </w:r>
            <w:r w:rsidRPr="00A90261">
              <w:rPr>
                <w:rFonts w:ascii="標楷體" w:eastAsia="標楷體" w:hAnsi="標楷體" w:hint="eastAsia"/>
                <w:sz w:val="28"/>
                <w:szCs w:val="28"/>
                <w:u w:val="single"/>
              </w:rPr>
              <w:t xml:space="preserve">  </w:t>
            </w:r>
            <w:r w:rsidR="000E7D44">
              <w:rPr>
                <w:rFonts w:ascii="標楷體" w:eastAsia="標楷體" w:hAnsi="標楷體" w:hint="eastAsia"/>
                <w:sz w:val="28"/>
                <w:szCs w:val="28"/>
                <w:u w:val="single"/>
              </w:rPr>
              <w:t>甲</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班</w:t>
            </w:r>
          </w:p>
          <w:p w14:paraId="59C59AC9" w14:textId="77777777" w:rsidR="00646DAB" w:rsidRPr="00A90261" w:rsidRDefault="00646DAB" w:rsidP="00401ED5">
            <w:pPr>
              <w:ind w:firstLineChars="100" w:firstLine="280"/>
              <w:rPr>
                <w:rFonts w:ascii="標楷體" w:eastAsia="標楷體" w:hAnsi="標楷體"/>
                <w:sz w:val="28"/>
                <w:szCs w:val="28"/>
              </w:rPr>
            </w:pPr>
            <w:r w:rsidRPr="00A90261">
              <w:rPr>
                <w:rFonts w:ascii="標楷體" w:eastAsia="標楷體" w:hAnsi="標楷體" w:hint="eastAsia"/>
                <w:sz w:val="28"/>
                <w:szCs w:val="28"/>
              </w:rPr>
              <w:t>組員：     學     號             姓      名</w:t>
            </w:r>
          </w:p>
          <w:p w14:paraId="0CCFE937"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1F32A572" w14:textId="77777777" w:rsidR="00646DAB" w:rsidRPr="00A90261" w:rsidRDefault="00646DAB" w:rsidP="00401ED5">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7501BE4F"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5EEEC9DE"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09C33C84" w14:textId="77777777" w:rsidR="00646DAB" w:rsidRPr="00A90261" w:rsidRDefault="00646DAB" w:rsidP="00401ED5">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21F558E4" w14:textId="77777777" w:rsidR="00646DAB" w:rsidRPr="00A90261" w:rsidRDefault="00646DAB" w:rsidP="000E7D44">
            <w:pPr>
              <w:tabs>
                <w:tab w:val="left" w:pos="1152"/>
              </w:tabs>
              <w:spacing w:beforeLines="50" w:before="120"/>
              <w:rPr>
                <w:rFonts w:ascii="標楷體" w:eastAsia="標楷體" w:hAnsi="標楷體"/>
                <w:sz w:val="28"/>
                <w:szCs w:val="28"/>
                <w:u w:val="single"/>
              </w:rPr>
            </w:pPr>
            <w:r w:rsidRPr="00A90261">
              <w:rPr>
                <w:rFonts w:ascii="標楷體" w:eastAsia="標楷體" w:hAnsi="標楷體" w:hint="eastAsia"/>
                <w:sz w:val="28"/>
                <w:szCs w:val="28"/>
              </w:rPr>
              <w:t xml:space="preserve">  指導教授：</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(簽章)</w:t>
            </w:r>
          </w:p>
          <w:p w14:paraId="5C5FDA80" w14:textId="77777777" w:rsidR="00646DAB" w:rsidRPr="00A90261" w:rsidRDefault="00646DAB" w:rsidP="000E7D44">
            <w:pPr>
              <w:tabs>
                <w:tab w:val="left" w:pos="1152"/>
              </w:tabs>
              <w:spacing w:beforeLines="50" w:before="120"/>
              <w:rPr>
                <w:rFonts w:ascii="標楷體" w:eastAsia="標楷體" w:hAnsi="標楷體"/>
                <w:sz w:val="28"/>
                <w:szCs w:val="28"/>
                <w:u w:val="single"/>
              </w:rPr>
            </w:pPr>
            <w:r w:rsidRPr="00A90261">
              <w:rPr>
                <w:rFonts w:ascii="標楷體" w:eastAsia="標楷體" w:hAnsi="標楷體" w:hint="eastAsia"/>
                <w:sz w:val="28"/>
                <w:szCs w:val="28"/>
              </w:rPr>
              <w:t xml:space="preserve">  題    目：</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p>
          <w:p w14:paraId="644E38C3" w14:textId="77777777" w:rsidR="00646DAB" w:rsidRPr="00A90261" w:rsidRDefault="00646DAB" w:rsidP="00401ED5">
            <w:pPr>
              <w:tabs>
                <w:tab w:val="left" w:pos="1152"/>
              </w:tabs>
              <w:snapToGrid w:val="0"/>
              <w:spacing w:line="500" w:lineRule="atLeast"/>
              <w:rPr>
                <w:rFonts w:ascii="標楷體" w:eastAsia="標楷體" w:hAnsi="標楷體"/>
                <w:sz w:val="28"/>
                <w:szCs w:val="28"/>
              </w:rPr>
            </w:pPr>
            <w:r w:rsidRPr="00A90261">
              <w:rPr>
                <w:rFonts w:ascii="標楷體" w:eastAsia="標楷體" w:hAnsi="標楷體" w:hint="eastAsia"/>
                <w:sz w:val="28"/>
                <w:szCs w:val="28"/>
              </w:rPr>
              <w:t xml:space="preserve">  研究目的：</w:t>
            </w:r>
            <w:r w:rsidRPr="00A90261">
              <w:rPr>
                <w:rFonts w:ascii="標楷體" w:eastAsia="標楷體" w:hAnsi="標楷體" w:hint="eastAsia"/>
                <w:sz w:val="28"/>
                <w:szCs w:val="28"/>
                <w:u w:val="single"/>
              </w:rPr>
              <w:t xml:space="preserve">1                                                   </w:t>
            </w:r>
          </w:p>
          <w:p w14:paraId="27E48FFF" w14:textId="77777777" w:rsidR="00646DAB" w:rsidRPr="00A90261" w:rsidRDefault="00646DAB" w:rsidP="00401ED5">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2                                                   </w:t>
            </w:r>
          </w:p>
          <w:p w14:paraId="0674E67B" w14:textId="77777777" w:rsidR="00646DAB" w:rsidRPr="00A90261" w:rsidRDefault="00646DAB" w:rsidP="00401ED5">
            <w:pPr>
              <w:tabs>
                <w:tab w:val="left" w:pos="1152"/>
              </w:tabs>
              <w:snapToGrid w:val="0"/>
              <w:spacing w:line="500" w:lineRule="atLeast"/>
              <w:ind w:left="1680" w:hangingChars="600" w:hanging="1680"/>
              <w:rPr>
                <w:rFonts w:ascii="標楷體" w:eastAsia="標楷體" w:hAnsi="標楷體"/>
                <w:sz w:val="22"/>
                <w:szCs w:val="22"/>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3                                                   </w:t>
            </w:r>
            <w:r w:rsidRPr="00A90261">
              <w:rPr>
                <w:rFonts w:ascii="標楷體" w:eastAsia="標楷體" w:hAnsi="標楷體"/>
                <w:sz w:val="28"/>
                <w:szCs w:val="28"/>
                <w:u w:val="single"/>
              </w:rPr>
              <w:br/>
            </w:r>
            <w:r w:rsidRPr="00A90261">
              <w:rPr>
                <w:rFonts w:ascii="標楷體" w:eastAsia="標楷體" w:hAnsi="標楷體" w:hint="eastAsia"/>
                <w:sz w:val="28"/>
                <w:szCs w:val="28"/>
                <w:u w:val="single"/>
              </w:rPr>
              <w:t xml:space="preserve">4                                                   </w:t>
            </w:r>
            <w:r w:rsidRPr="00A90261">
              <w:rPr>
                <w:rFonts w:ascii="標楷體" w:eastAsia="標楷體" w:hAnsi="標楷體" w:hint="eastAsia"/>
                <w:sz w:val="28"/>
                <w:szCs w:val="28"/>
                <w:u w:val="single"/>
              </w:rPr>
              <w:br/>
            </w:r>
          </w:p>
        </w:tc>
      </w:tr>
      <w:tr w:rsidR="00646DAB" w14:paraId="05C95B44" w14:textId="77777777" w:rsidTr="00401ED5">
        <w:trPr>
          <w:jc w:val="center"/>
        </w:trPr>
        <w:tc>
          <w:tcPr>
            <w:tcW w:w="9180" w:type="dxa"/>
            <w:gridSpan w:val="7"/>
          </w:tcPr>
          <w:p w14:paraId="10D945FB" w14:textId="77777777" w:rsidR="00646DAB" w:rsidRPr="00A90261" w:rsidRDefault="00646DAB" w:rsidP="00401ED5">
            <w:pPr>
              <w:snapToGrid w:val="0"/>
              <w:spacing w:beforeLines="50" w:before="120" w:line="240" w:lineRule="atLeast"/>
              <w:jc w:val="center"/>
              <w:rPr>
                <w:rFonts w:ascii="標楷體" w:eastAsia="標楷體" w:hAnsi="標楷體"/>
                <w:b/>
                <w:sz w:val="32"/>
                <w:szCs w:val="32"/>
              </w:rPr>
            </w:pPr>
            <w:r w:rsidRPr="00A90261">
              <w:rPr>
                <w:rFonts w:ascii="標楷體" w:eastAsia="標楷體" w:hAnsi="標楷體" w:hint="eastAsia"/>
                <w:b/>
                <w:sz w:val="32"/>
                <w:szCs w:val="32"/>
              </w:rPr>
              <w:t>企業單位審查</w:t>
            </w:r>
          </w:p>
          <w:p w14:paraId="7A5E5E82" w14:textId="77777777" w:rsidR="00646DAB" w:rsidRPr="00A90261" w:rsidRDefault="00646DAB" w:rsidP="00401ED5">
            <w:pPr>
              <w:snapToGrid w:val="0"/>
              <w:spacing w:line="240" w:lineRule="atLeast"/>
              <w:ind w:left="285"/>
              <w:rPr>
                <w:rFonts w:ascii="標楷體" w:eastAsia="標楷體" w:hAnsi="標楷體"/>
                <w:sz w:val="28"/>
                <w:szCs w:val="28"/>
              </w:rPr>
            </w:pPr>
            <w:r w:rsidRPr="00A90261">
              <w:rPr>
                <w:rFonts w:ascii="標楷體" w:eastAsia="標楷體" w:hAnsi="標楷體" w:hint="eastAsia"/>
                <w:sz w:val="28"/>
                <w:szCs w:val="28"/>
              </w:rPr>
              <w:t>1.本專題之實用性如何?</w:t>
            </w:r>
          </w:p>
          <w:p w14:paraId="115CA780" w14:textId="77777777" w:rsidR="00646DAB" w:rsidRPr="00A90261" w:rsidRDefault="00646DAB" w:rsidP="00401ED5">
            <w:pPr>
              <w:snapToGrid w:val="0"/>
              <w:spacing w:line="240" w:lineRule="atLeast"/>
              <w:ind w:left="285"/>
              <w:rPr>
                <w:rFonts w:ascii="標楷體" w:eastAsia="標楷體" w:hAnsi="標楷體"/>
                <w:sz w:val="28"/>
                <w:szCs w:val="28"/>
              </w:rPr>
            </w:pPr>
            <w:r w:rsidRPr="00A90261">
              <w:rPr>
                <w:rFonts w:ascii="標楷體" w:eastAsia="標楷體" w:hAnsi="標楷體" w:hint="eastAsia"/>
                <w:sz w:val="28"/>
                <w:szCs w:val="28"/>
              </w:rPr>
              <w:t xml:space="preserve">  □很實用  □實用  □普通  □不實用  □很不實用</w:t>
            </w:r>
          </w:p>
          <w:p w14:paraId="2A92A029" w14:textId="77777777" w:rsidR="00646DAB" w:rsidRPr="00A90261" w:rsidRDefault="00646DAB" w:rsidP="00401ED5">
            <w:pPr>
              <w:snapToGrid w:val="0"/>
              <w:spacing w:line="240" w:lineRule="atLeast"/>
              <w:ind w:left="285"/>
              <w:rPr>
                <w:rFonts w:ascii="標楷體" w:eastAsia="標楷體" w:hAnsi="標楷體"/>
                <w:sz w:val="28"/>
                <w:szCs w:val="28"/>
              </w:rPr>
            </w:pPr>
            <w:r w:rsidRPr="00A90261">
              <w:rPr>
                <w:rFonts w:ascii="標楷體" w:eastAsia="標楷體" w:hAnsi="標楷體" w:hint="eastAsia"/>
                <w:sz w:val="28"/>
                <w:szCs w:val="28"/>
              </w:rPr>
              <w:t>2.針對本專題，您在研究內容及方法上有何建議?</w:t>
            </w:r>
          </w:p>
          <w:p w14:paraId="56170362" w14:textId="77777777" w:rsidR="00646DAB" w:rsidRPr="00A90261" w:rsidRDefault="00646DAB" w:rsidP="00401ED5">
            <w:pPr>
              <w:spacing w:afterLines="50" w:after="120" w:line="360" w:lineRule="exact"/>
              <w:ind w:left="284"/>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4BE9B32C" w14:textId="77777777" w:rsidR="00646DAB" w:rsidRPr="00A90261" w:rsidRDefault="00646DAB" w:rsidP="00401ED5">
            <w:pPr>
              <w:spacing w:afterLines="50" w:after="120" w:line="360" w:lineRule="exact"/>
              <w:ind w:left="284"/>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5F8B8064" w14:textId="77777777" w:rsidR="00646DAB" w:rsidRPr="00A90261" w:rsidRDefault="00646DAB" w:rsidP="00401ED5">
            <w:pPr>
              <w:spacing w:afterLines="50" w:after="120" w:line="360" w:lineRule="exact"/>
              <w:ind w:left="284"/>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tc>
      </w:tr>
      <w:tr w:rsidR="00646DAB" w14:paraId="5DB57E2B" w14:textId="77777777" w:rsidTr="00401ED5">
        <w:trPr>
          <w:trHeight w:val="368"/>
          <w:jc w:val="center"/>
        </w:trPr>
        <w:tc>
          <w:tcPr>
            <w:tcW w:w="1445" w:type="dxa"/>
            <w:gridSpan w:val="2"/>
            <w:vMerge w:val="restart"/>
            <w:vAlign w:val="center"/>
          </w:tcPr>
          <w:p w14:paraId="18BEF880" w14:textId="77777777" w:rsidR="00646DAB" w:rsidRPr="00A90261" w:rsidRDefault="00646DAB" w:rsidP="00401ED5">
            <w:pPr>
              <w:snapToGrid w:val="0"/>
              <w:spacing w:line="240" w:lineRule="atLeast"/>
              <w:jc w:val="center"/>
              <w:rPr>
                <w:rFonts w:ascii="標楷體" w:eastAsia="標楷體" w:hAnsi="標楷體"/>
                <w:sz w:val="28"/>
                <w:szCs w:val="28"/>
              </w:rPr>
            </w:pPr>
            <w:r w:rsidRPr="00A90261">
              <w:rPr>
                <w:rFonts w:ascii="標楷體" w:eastAsia="標楷體" w:hAnsi="標楷體" w:hint="eastAsia"/>
                <w:sz w:val="28"/>
                <w:szCs w:val="28"/>
              </w:rPr>
              <w:t>企業單位名    稱</w:t>
            </w:r>
          </w:p>
        </w:tc>
        <w:tc>
          <w:tcPr>
            <w:tcW w:w="1979" w:type="dxa"/>
            <w:vMerge w:val="restart"/>
          </w:tcPr>
          <w:p w14:paraId="71501433" w14:textId="77777777" w:rsidR="00646DAB" w:rsidRPr="00A90261" w:rsidRDefault="00646DAB" w:rsidP="00401ED5">
            <w:pPr>
              <w:snapToGrid w:val="0"/>
              <w:spacing w:line="240" w:lineRule="atLeast"/>
              <w:rPr>
                <w:rFonts w:ascii="標楷體" w:eastAsia="標楷體" w:hAnsi="標楷體"/>
                <w:sz w:val="28"/>
                <w:szCs w:val="28"/>
              </w:rPr>
            </w:pPr>
          </w:p>
        </w:tc>
        <w:tc>
          <w:tcPr>
            <w:tcW w:w="1169" w:type="dxa"/>
            <w:vMerge w:val="restart"/>
            <w:vAlign w:val="center"/>
          </w:tcPr>
          <w:p w14:paraId="2823D03B" w14:textId="77777777" w:rsidR="00646DAB" w:rsidRPr="00A90261" w:rsidRDefault="00646DAB" w:rsidP="00401ED5">
            <w:pPr>
              <w:snapToGrid w:val="0"/>
              <w:spacing w:line="240" w:lineRule="atLeast"/>
              <w:jc w:val="center"/>
              <w:rPr>
                <w:rFonts w:ascii="標楷體" w:eastAsia="標楷體" w:hAnsi="標楷體"/>
                <w:sz w:val="28"/>
                <w:szCs w:val="28"/>
              </w:rPr>
            </w:pPr>
            <w:r w:rsidRPr="00A90261">
              <w:rPr>
                <w:rFonts w:ascii="標楷體" w:eastAsia="標楷體" w:hAnsi="標楷體" w:hint="eastAsia"/>
                <w:sz w:val="28"/>
                <w:szCs w:val="28"/>
              </w:rPr>
              <w:t>審查人</w:t>
            </w:r>
          </w:p>
        </w:tc>
        <w:tc>
          <w:tcPr>
            <w:tcW w:w="1349" w:type="dxa"/>
            <w:vAlign w:val="center"/>
          </w:tcPr>
          <w:p w14:paraId="00F829E6" w14:textId="77777777" w:rsidR="00646DAB" w:rsidRPr="00A90261" w:rsidRDefault="00646DAB" w:rsidP="00401ED5">
            <w:pPr>
              <w:snapToGrid w:val="0"/>
              <w:spacing w:line="400" w:lineRule="atLeast"/>
              <w:jc w:val="center"/>
              <w:rPr>
                <w:rFonts w:ascii="標楷體" w:eastAsia="標楷體" w:hAnsi="標楷體"/>
                <w:sz w:val="28"/>
                <w:szCs w:val="28"/>
              </w:rPr>
            </w:pPr>
            <w:r w:rsidRPr="00A90261">
              <w:rPr>
                <w:rFonts w:ascii="標楷體" w:eastAsia="標楷體" w:hAnsi="標楷體" w:hint="eastAsia"/>
                <w:sz w:val="28"/>
                <w:szCs w:val="28"/>
              </w:rPr>
              <w:t>職   稱</w:t>
            </w:r>
          </w:p>
        </w:tc>
        <w:tc>
          <w:tcPr>
            <w:tcW w:w="1439" w:type="dxa"/>
            <w:vAlign w:val="center"/>
          </w:tcPr>
          <w:p w14:paraId="4B6C1473" w14:textId="77777777" w:rsidR="00646DAB" w:rsidRPr="00A90261" w:rsidRDefault="00646DAB" w:rsidP="00401ED5">
            <w:pPr>
              <w:snapToGrid w:val="0"/>
              <w:spacing w:line="400" w:lineRule="atLeast"/>
              <w:jc w:val="center"/>
              <w:rPr>
                <w:rFonts w:ascii="標楷體" w:eastAsia="標楷體" w:hAnsi="標楷體"/>
                <w:sz w:val="28"/>
                <w:szCs w:val="28"/>
              </w:rPr>
            </w:pPr>
            <w:r w:rsidRPr="00A90261">
              <w:rPr>
                <w:rFonts w:ascii="標楷體" w:eastAsia="標楷體" w:hAnsi="標楷體" w:hint="eastAsia"/>
                <w:sz w:val="28"/>
                <w:szCs w:val="28"/>
              </w:rPr>
              <w:t>姓  名</w:t>
            </w:r>
          </w:p>
        </w:tc>
        <w:tc>
          <w:tcPr>
            <w:tcW w:w="1799" w:type="dxa"/>
            <w:vAlign w:val="center"/>
          </w:tcPr>
          <w:p w14:paraId="0C596CF4" w14:textId="77777777" w:rsidR="00646DAB" w:rsidRPr="00A90261" w:rsidRDefault="00646DAB" w:rsidP="00401ED5">
            <w:pPr>
              <w:snapToGrid w:val="0"/>
              <w:spacing w:line="400" w:lineRule="atLeast"/>
              <w:jc w:val="center"/>
              <w:rPr>
                <w:rFonts w:ascii="標楷體" w:eastAsia="標楷體" w:hAnsi="標楷體"/>
                <w:sz w:val="28"/>
                <w:szCs w:val="28"/>
              </w:rPr>
            </w:pPr>
            <w:r w:rsidRPr="00A90261">
              <w:rPr>
                <w:rFonts w:ascii="標楷體" w:eastAsia="標楷體" w:hAnsi="標楷體" w:hint="eastAsia"/>
                <w:sz w:val="28"/>
                <w:szCs w:val="28"/>
              </w:rPr>
              <w:t>聯繫電話</w:t>
            </w:r>
          </w:p>
        </w:tc>
      </w:tr>
      <w:tr w:rsidR="00646DAB" w14:paraId="49C561DE" w14:textId="77777777" w:rsidTr="00401ED5">
        <w:trPr>
          <w:trHeight w:val="367"/>
          <w:jc w:val="center"/>
        </w:trPr>
        <w:tc>
          <w:tcPr>
            <w:tcW w:w="1445" w:type="dxa"/>
            <w:gridSpan w:val="2"/>
            <w:vMerge/>
          </w:tcPr>
          <w:p w14:paraId="16B613F0" w14:textId="77777777" w:rsidR="00646DAB" w:rsidRPr="00A90261" w:rsidRDefault="00646DAB" w:rsidP="00401ED5">
            <w:pPr>
              <w:snapToGrid w:val="0"/>
              <w:spacing w:line="240" w:lineRule="atLeast"/>
              <w:rPr>
                <w:rFonts w:ascii="標楷體" w:eastAsia="標楷體" w:hAnsi="標楷體"/>
                <w:sz w:val="28"/>
                <w:szCs w:val="28"/>
              </w:rPr>
            </w:pPr>
          </w:p>
        </w:tc>
        <w:tc>
          <w:tcPr>
            <w:tcW w:w="1979" w:type="dxa"/>
            <w:vMerge/>
          </w:tcPr>
          <w:p w14:paraId="62278945" w14:textId="77777777" w:rsidR="00646DAB" w:rsidRPr="00A90261" w:rsidRDefault="00646DAB" w:rsidP="00401ED5">
            <w:pPr>
              <w:snapToGrid w:val="0"/>
              <w:spacing w:line="240" w:lineRule="atLeast"/>
              <w:rPr>
                <w:rFonts w:ascii="標楷體" w:eastAsia="標楷體" w:hAnsi="標楷體"/>
                <w:sz w:val="28"/>
                <w:szCs w:val="28"/>
              </w:rPr>
            </w:pPr>
          </w:p>
        </w:tc>
        <w:tc>
          <w:tcPr>
            <w:tcW w:w="1169" w:type="dxa"/>
            <w:vMerge/>
            <w:vAlign w:val="center"/>
          </w:tcPr>
          <w:p w14:paraId="21CA06EB" w14:textId="77777777" w:rsidR="00646DAB" w:rsidRPr="00A90261" w:rsidRDefault="00646DAB" w:rsidP="00401ED5">
            <w:pPr>
              <w:snapToGrid w:val="0"/>
              <w:spacing w:line="240" w:lineRule="atLeast"/>
              <w:jc w:val="center"/>
              <w:rPr>
                <w:rFonts w:ascii="標楷體" w:eastAsia="標楷體" w:hAnsi="標楷體"/>
                <w:sz w:val="28"/>
                <w:szCs w:val="28"/>
              </w:rPr>
            </w:pPr>
          </w:p>
        </w:tc>
        <w:tc>
          <w:tcPr>
            <w:tcW w:w="1349" w:type="dxa"/>
          </w:tcPr>
          <w:p w14:paraId="5E781998" w14:textId="77777777" w:rsidR="00646DAB" w:rsidRPr="00A90261" w:rsidRDefault="00646DAB" w:rsidP="00401ED5">
            <w:pPr>
              <w:snapToGrid w:val="0"/>
              <w:spacing w:beforeLines="50" w:before="120" w:afterLines="50" w:after="120" w:line="1100" w:lineRule="atLeast"/>
              <w:rPr>
                <w:rFonts w:ascii="標楷體" w:eastAsia="標楷體" w:hAnsi="標楷體"/>
                <w:sz w:val="28"/>
                <w:szCs w:val="28"/>
              </w:rPr>
            </w:pPr>
          </w:p>
        </w:tc>
        <w:tc>
          <w:tcPr>
            <w:tcW w:w="1439" w:type="dxa"/>
          </w:tcPr>
          <w:p w14:paraId="407ACD36" w14:textId="77777777" w:rsidR="00646DAB" w:rsidRPr="00A90261" w:rsidRDefault="00646DAB" w:rsidP="00401ED5">
            <w:pPr>
              <w:snapToGrid w:val="0"/>
              <w:spacing w:beforeLines="50" w:before="120" w:afterLines="50" w:after="120" w:line="1100" w:lineRule="atLeast"/>
              <w:rPr>
                <w:rFonts w:ascii="標楷體" w:eastAsia="標楷體" w:hAnsi="標楷體"/>
                <w:sz w:val="28"/>
                <w:szCs w:val="28"/>
              </w:rPr>
            </w:pPr>
          </w:p>
        </w:tc>
        <w:tc>
          <w:tcPr>
            <w:tcW w:w="1799" w:type="dxa"/>
          </w:tcPr>
          <w:p w14:paraId="421F6729" w14:textId="77777777" w:rsidR="00646DAB" w:rsidRPr="00A90261" w:rsidRDefault="00646DAB" w:rsidP="00401ED5">
            <w:pPr>
              <w:snapToGrid w:val="0"/>
              <w:spacing w:beforeLines="50" w:before="120" w:afterLines="50" w:after="120" w:line="1100" w:lineRule="atLeast"/>
              <w:rPr>
                <w:rFonts w:ascii="標楷體" w:eastAsia="標楷體" w:hAnsi="標楷體"/>
                <w:sz w:val="28"/>
                <w:szCs w:val="28"/>
              </w:rPr>
            </w:pPr>
          </w:p>
        </w:tc>
      </w:tr>
      <w:tr w:rsidR="00646DAB" w14:paraId="5546EEF6" w14:textId="77777777" w:rsidTr="00401ED5">
        <w:trPr>
          <w:gridBefore w:val="1"/>
          <w:jc w:val="center"/>
        </w:trPr>
        <w:tc>
          <w:tcPr>
            <w:tcW w:w="9174" w:type="dxa"/>
            <w:gridSpan w:val="6"/>
          </w:tcPr>
          <w:p w14:paraId="3448508D" w14:textId="77777777" w:rsidR="00646DAB" w:rsidRDefault="00646DAB" w:rsidP="00401ED5">
            <w:pPr>
              <w:snapToGrid w:val="0"/>
              <w:spacing w:beforeLines="50" w:before="120" w:afterLines="50" w:after="120" w:line="300" w:lineRule="atLeast"/>
              <w:jc w:val="center"/>
            </w:pPr>
            <w:r w:rsidRPr="00A90261">
              <w:rPr>
                <w:rFonts w:ascii="標楷體" w:eastAsia="標楷體" w:hAnsi="標楷體" w:hint="eastAsia"/>
                <w:sz w:val="28"/>
                <w:szCs w:val="28"/>
              </w:rPr>
              <w:t xml:space="preserve">中 華 民 國      </w:t>
            </w:r>
            <w:bookmarkStart w:id="0" w:name="_GoBack"/>
            <w:bookmarkEnd w:id="0"/>
            <w:r w:rsidRPr="00A90261">
              <w:rPr>
                <w:rFonts w:ascii="標楷體" w:eastAsia="標楷體" w:hAnsi="標楷體" w:hint="eastAsia"/>
                <w:sz w:val="28"/>
                <w:szCs w:val="28"/>
              </w:rPr>
              <w:t xml:space="preserve">     年           月           日</w:t>
            </w:r>
          </w:p>
        </w:tc>
      </w:tr>
    </w:tbl>
    <w:p w14:paraId="7008F94F" w14:textId="31AE5781" w:rsidR="00646DAB" w:rsidRPr="00FD74AD" w:rsidRDefault="00646DAB" w:rsidP="00646DAB">
      <w:pPr>
        <w:rPr>
          <w:rFonts w:ascii="標楷體" w:eastAsia="標楷體"/>
          <w:b/>
          <w:sz w:val="28"/>
        </w:rPr>
      </w:pPr>
    </w:p>
    <w:sectPr w:rsidR="00646DAB" w:rsidRPr="00FD74AD" w:rsidSect="00731E1A">
      <w:footerReference w:type="even" r:id="rId8"/>
      <w:footerReference w:type="default" r:id="rId9"/>
      <w:pgSz w:w="11907" w:h="16840" w:code="9"/>
      <w:pgMar w:top="1440" w:right="1134" w:bottom="1440" w:left="1134" w:header="851" w:footer="680"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36E1" w14:textId="77777777" w:rsidR="00140E40" w:rsidRDefault="00140E40">
      <w:r>
        <w:separator/>
      </w:r>
    </w:p>
  </w:endnote>
  <w:endnote w:type="continuationSeparator" w:id="0">
    <w:p w14:paraId="54102B53" w14:textId="77777777" w:rsidR="00140E40" w:rsidRDefault="0014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17CB" w14:textId="77777777" w:rsidR="00A06F49" w:rsidRDefault="00A06F49" w:rsidP="00C774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87BBDB" w14:textId="77777777" w:rsidR="00A06F49" w:rsidRDefault="00A06F4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0CC" w14:textId="77777777" w:rsidR="00A06F49" w:rsidRDefault="00A06F49" w:rsidP="00C7744A">
    <w:pPr>
      <w:pStyle w:val="a8"/>
      <w:framePr w:wrap="around" w:vAnchor="text" w:hAnchor="margin" w:xAlign="center" w:y="1"/>
      <w:jc w:val="center"/>
      <w:rPr>
        <w:rStyle w:val="a9"/>
      </w:rPr>
    </w:pPr>
  </w:p>
  <w:p w14:paraId="7BB5E218" w14:textId="77777777" w:rsidR="00A06F49" w:rsidRDefault="00A06F49" w:rsidP="00A17690">
    <w:pPr>
      <w:pStyle w:val="a8"/>
      <w:framePr w:wrap="around" w:vAnchor="text" w:hAnchor="margin" w:xAlign="center" w:y="1"/>
      <w:rPr>
        <w:rStyle w:val="a9"/>
      </w:rPr>
    </w:pPr>
  </w:p>
  <w:p w14:paraId="0BAFB792" w14:textId="77777777" w:rsidR="00A06F49" w:rsidRDefault="00A06F49" w:rsidP="00C7744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8CDC" w14:textId="77777777" w:rsidR="00140E40" w:rsidRDefault="00140E40">
      <w:r>
        <w:separator/>
      </w:r>
    </w:p>
  </w:footnote>
  <w:footnote w:type="continuationSeparator" w:id="0">
    <w:p w14:paraId="57165176" w14:textId="77777777" w:rsidR="00140E40" w:rsidRDefault="00140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0D52"/>
    <w:multiLevelType w:val="hybridMultilevel"/>
    <w:tmpl w:val="8EE46350"/>
    <w:lvl w:ilvl="0" w:tplc="F1FABE3E">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B5671"/>
    <w:multiLevelType w:val="hybridMultilevel"/>
    <w:tmpl w:val="D34A5546"/>
    <w:lvl w:ilvl="0" w:tplc="DFE4DCE0">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A1B00"/>
    <w:multiLevelType w:val="hybridMultilevel"/>
    <w:tmpl w:val="3904A712"/>
    <w:lvl w:ilvl="0" w:tplc="CD0AA97A">
      <w:start w:val="2"/>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
    <w:nsid w:val="0D7E5894"/>
    <w:multiLevelType w:val="hybridMultilevel"/>
    <w:tmpl w:val="C8CCD65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9B6964"/>
    <w:multiLevelType w:val="hybridMultilevel"/>
    <w:tmpl w:val="F15280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FFB4A57"/>
    <w:multiLevelType w:val="hybridMultilevel"/>
    <w:tmpl w:val="5DFA9840"/>
    <w:lvl w:ilvl="0" w:tplc="B2B2D056">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221ECB"/>
    <w:multiLevelType w:val="hybridMultilevel"/>
    <w:tmpl w:val="277C3D06"/>
    <w:lvl w:ilvl="0" w:tplc="3B303254">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22F80"/>
    <w:multiLevelType w:val="hybridMultilevel"/>
    <w:tmpl w:val="028AA606"/>
    <w:lvl w:ilvl="0" w:tplc="CCBCC53C">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25553A"/>
    <w:multiLevelType w:val="hybridMultilevel"/>
    <w:tmpl w:val="D1507C62"/>
    <w:lvl w:ilvl="0" w:tplc="66DA2BA2">
      <w:start w:val="1"/>
      <w:numFmt w:val="taiwaneseCountingThousand"/>
      <w:lvlText w:val="%1、"/>
      <w:lvlJc w:val="left"/>
      <w:pPr>
        <w:tabs>
          <w:tab w:val="num" w:pos="480"/>
        </w:tabs>
        <w:ind w:left="480" w:hanging="480"/>
      </w:pPr>
      <w:rPr>
        <w:rFonts w:ascii="標楷體" w:eastAsia="標楷體" w:hAnsi="標楷體" w:hint="eastAsia"/>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436FB"/>
    <w:multiLevelType w:val="hybridMultilevel"/>
    <w:tmpl w:val="A93C0310"/>
    <w:lvl w:ilvl="0" w:tplc="0606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944D6E"/>
    <w:multiLevelType w:val="hybridMultilevel"/>
    <w:tmpl w:val="6A64DFB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nsid w:val="1EEA341F"/>
    <w:multiLevelType w:val="hybridMultilevel"/>
    <w:tmpl w:val="77DCABD8"/>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2">
    <w:nsid w:val="223637E6"/>
    <w:multiLevelType w:val="hybridMultilevel"/>
    <w:tmpl w:val="6582907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37B6EFB"/>
    <w:multiLevelType w:val="hybridMultilevel"/>
    <w:tmpl w:val="B7C0D6C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24C95BA2"/>
    <w:multiLevelType w:val="hybridMultilevel"/>
    <w:tmpl w:val="576EB1A2"/>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A363C5"/>
    <w:multiLevelType w:val="hybridMultilevel"/>
    <w:tmpl w:val="AAAE4A38"/>
    <w:lvl w:ilvl="0" w:tplc="6F245662">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C12E3"/>
    <w:multiLevelType w:val="hybridMultilevel"/>
    <w:tmpl w:val="88FEFF6A"/>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E87E91"/>
    <w:multiLevelType w:val="hybridMultilevel"/>
    <w:tmpl w:val="C8CA9540"/>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8">
    <w:nsid w:val="31A70C73"/>
    <w:multiLevelType w:val="hybridMultilevel"/>
    <w:tmpl w:val="713EFB14"/>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3E837239"/>
    <w:multiLevelType w:val="hybridMultilevel"/>
    <w:tmpl w:val="8E6073A2"/>
    <w:lvl w:ilvl="0" w:tplc="3D9AAEC0">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F5652"/>
    <w:multiLevelType w:val="hybridMultilevel"/>
    <w:tmpl w:val="C11CEF92"/>
    <w:lvl w:ilvl="0" w:tplc="A30CB04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40940EF"/>
    <w:multiLevelType w:val="hybridMultilevel"/>
    <w:tmpl w:val="927C38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470D0C9F"/>
    <w:multiLevelType w:val="hybridMultilevel"/>
    <w:tmpl w:val="A26C9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D70DFC"/>
    <w:multiLevelType w:val="hybridMultilevel"/>
    <w:tmpl w:val="75EC790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C9E"/>
    <w:multiLevelType w:val="hybridMultilevel"/>
    <w:tmpl w:val="8040C020"/>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0A5410"/>
    <w:multiLevelType w:val="hybridMultilevel"/>
    <w:tmpl w:val="5A4CA84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0C01398"/>
    <w:multiLevelType w:val="hybridMultilevel"/>
    <w:tmpl w:val="DEEA4982"/>
    <w:lvl w:ilvl="0" w:tplc="C5A4A5EA">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443FF1"/>
    <w:multiLevelType w:val="hybridMultilevel"/>
    <w:tmpl w:val="782234B6"/>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8">
    <w:nsid w:val="5A8149A0"/>
    <w:multiLevelType w:val="hybridMultilevel"/>
    <w:tmpl w:val="9BD6F23E"/>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9">
    <w:nsid w:val="5D2F1C51"/>
    <w:multiLevelType w:val="hybridMultilevel"/>
    <w:tmpl w:val="F138A8DE"/>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34986"/>
    <w:multiLevelType w:val="hybridMultilevel"/>
    <w:tmpl w:val="C050440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21C2605"/>
    <w:multiLevelType w:val="hybridMultilevel"/>
    <w:tmpl w:val="A262F53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68C75E96"/>
    <w:multiLevelType w:val="hybridMultilevel"/>
    <w:tmpl w:val="C4B63156"/>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73ABA"/>
    <w:multiLevelType w:val="hybridMultilevel"/>
    <w:tmpl w:val="89842AC6"/>
    <w:lvl w:ilvl="0" w:tplc="549C79D6">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70541DC3"/>
    <w:multiLevelType w:val="hybridMultilevel"/>
    <w:tmpl w:val="D1A67596"/>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5">
    <w:nsid w:val="765E43FD"/>
    <w:multiLevelType w:val="hybridMultilevel"/>
    <w:tmpl w:val="26E45686"/>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D730550"/>
    <w:multiLevelType w:val="hybridMultilevel"/>
    <w:tmpl w:val="1454404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
  </w:num>
  <w:num w:numId="3">
    <w:abstractNumId w:val="7"/>
  </w:num>
  <w:num w:numId="4">
    <w:abstractNumId w:val="19"/>
  </w:num>
  <w:num w:numId="5">
    <w:abstractNumId w:val="0"/>
  </w:num>
  <w:num w:numId="6">
    <w:abstractNumId w:val="5"/>
  </w:num>
  <w:num w:numId="7">
    <w:abstractNumId w:val="6"/>
  </w:num>
  <w:num w:numId="8">
    <w:abstractNumId w:val="15"/>
  </w:num>
  <w:num w:numId="9">
    <w:abstractNumId w:val="26"/>
  </w:num>
  <w:num w:numId="10">
    <w:abstractNumId w:val="8"/>
  </w:num>
  <w:num w:numId="11">
    <w:abstractNumId w:val="14"/>
  </w:num>
  <w:num w:numId="12">
    <w:abstractNumId w:val="29"/>
  </w:num>
  <w:num w:numId="13">
    <w:abstractNumId w:val="16"/>
  </w:num>
  <w:num w:numId="14">
    <w:abstractNumId w:val="23"/>
  </w:num>
  <w:num w:numId="15">
    <w:abstractNumId w:val="24"/>
  </w:num>
  <w:num w:numId="16">
    <w:abstractNumId w:val="32"/>
  </w:num>
  <w:num w:numId="17">
    <w:abstractNumId w:val="3"/>
  </w:num>
  <w:num w:numId="18">
    <w:abstractNumId w:val="4"/>
  </w:num>
  <w:num w:numId="19">
    <w:abstractNumId w:val="12"/>
  </w:num>
  <w:num w:numId="20">
    <w:abstractNumId w:val="13"/>
  </w:num>
  <w:num w:numId="21">
    <w:abstractNumId w:val="21"/>
  </w:num>
  <w:num w:numId="22">
    <w:abstractNumId w:val="34"/>
  </w:num>
  <w:num w:numId="23">
    <w:abstractNumId w:val="17"/>
  </w:num>
  <w:num w:numId="24">
    <w:abstractNumId w:val="27"/>
  </w:num>
  <w:num w:numId="25">
    <w:abstractNumId w:val="28"/>
  </w:num>
  <w:num w:numId="26">
    <w:abstractNumId w:val="18"/>
  </w:num>
  <w:num w:numId="27">
    <w:abstractNumId w:val="31"/>
  </w:num>
  <w:num w:numId="28">
    <w:abstractNumId w:val="36"/>
  </w:num>
  <w:num w:numId="29">
    <w:abstractNumId w:val="25"/>
  </w:num>
  <w:num w:numId="30">
    <w:abstractNumId w:val="11"/>
  </w:num>
  <w:num w:numId="31">
    <w:abstractNumId w:val="10"/>
  </w:num>
  <w:num w:numId="32">
    <w:abstractNumId w:val="35"/>
  </w:num>
  <w:num w:numId="33">
    <w:abstractNumId w:val="30"/>
  </w:num>
  <w:num w:numId="34">
    <w:abstractNumId w:val="22"/>
  </w:num>
  <w:num w:numId="35">
    <w:abstractNumId w:val="33"/>
  </w:num>
  <w:num w:numId="36">
    <w:abstractNumId w:val="2"/>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4B"/>
    <w:rsid w:val="00001026"/>
    <w:rsid w:val="00002C65"/>
    <w:rsid w:val="00011926"/>
    <w:rsid w:val="0002396A"/>
    <w:rsid w:val="000364EA"/>
    <w:rsid w:val="00050721"/>
    <w:rsid w:val="00050B76"/>
    <w:rsid w:val="000526DB"/>
    <w:rsid w:val="0005485D"/>
    <w:rsid w:val="000560AD"/>
    <w:rsid w:val="00062A46"/>
    <w:rsid w:val="00064029"/>
    <w:rsid w:val="00064E6B"/>
    <w:rsid w:val="00072F6B"/>
    <w:rsid w:val="00075B26"/>
    <w:rsid w:val="00082E3D"/>
    <w:rsid w:val="00083BC8"/>
    <w:rsid w:val="0008508B"/>
    <w:rsid w:val="00087552"/>
    <w:rsid w:val="000A3823"/>
    <w:rsid w:val="000A4D58"/>
    <w:rsid w:val="000A65D5"/>
    <w:rsid w:val="000B183A"/>
    <w:rsid w:val="000B4487"/>
    <w:rsid w:val="000B5CF1"/>
    <w:rsid w:val="000C1EE1"/>
    <w:rsid w:val="000C2D6A"/>
    <w:rsid w:val="000C5306"/>
    <w:rsid w:val="000D35DC"/>
    <w:rsid w:val="000D5AE0"/>
    <w:rsid w:val="000E02F7"/>
    <w:rsid w:val="000E1F2B"/>
    <w:rsid w:val="000E79A9"/>
    <w:rsid w:val="000E7D44"/>
    <w:rsid w:val="000F1F67"/>
    <w:rsid w:val="001065CF"/>
    <w:rsid w:val="001071F2"/>
    <w:rsid w:val="00107700"/>
    <w:rsid w:val="00110281"/>
    <w:rsid w:val="001106D8"/>
    <w:rsid w:val="00112225"/>
    <w:rsid w:val="00113CF6"/>
    <w:rsid w:val="001166AF"/>
    <w:rsid w:val="00121D50"/>
    <w:rsid w:val="00122A8F"/>
    <w:rsid w:val="00122CFD"/>
    <w:rsid w:val="00124C73"/>
    <w:rsid w:val="001250E5"/>
    <w:rsid w:val="001253EA"/>
    <w:rsid w:val="00131BBA"/>
    <w:rsid w:val="0014089C"/>
    <w:rsid w:val="00140E40"/>
    <w:rsid w:val="00142358"/>
    <w:rsid w:val="00143E7A"/>
    <w:rsid w:val="001535A9"/>
    <w:rsid w:val="001537CB"/>
    <w:rsid w:val="0015474C"/>
    <w:rsid w:val="00154C63"/>
    <w:rsid w:val="00154EE2"/>
    <w:rsid w:val="00157219"/>
    <w:rsid w:val="00160A57"/>
    <w:rsid w:val="00167C4A"/>
    <w:rsid w:val="001716C5"/>
    <w:rsid w:val="00174210"/>
    <w:rsid w:val="001850EF"/>
    <w:rsid w:val="00193942"/>
    <w:rsid w:val="001947BC"/>
    <w:rsid w:val="00195591"/>
    <w:rsid w:val="00197745"/>
    <w:rsid w:val="001A001D"/>
    <w:rsid w:val="001A1007"/>
    <w:rsid w:val="001A142A"/>
    <w:rsid w:val="001A25A7"/>
    <w:rsid w:val="001A3158"/>
    <w:rsid w:val="001A5961"/>
    <w:rsid w:val="001A7515"/>
    <w:rsid w:val="001B2A2E"/>
    <w:rsid w:val="001B70CA"/>
    <w:rsid w:val="001B7792"/>
    <w:rsid w:val="001C024B"/>
    <w:rsid w:val="001C25FA"/>
    <w:rsid w:val="001C3909"/>
    <w:rsid w:val="001C451D"/>
    <w:rsid w:val="001C65C8"/>
    <w:rsid w:val="001D3A69"/>
    <w:rsid w:val="001D43F0"/>
    <w:rsid w:val="001E06F0"/>
    <w:rsid w:val="001E1E8C"/>
    <w:rsid w:val="001E27EE"/>
    <w:rsid w:val="001E5D40"/>
    <w:rsid w:val="001F0D51"/>
    <w:rsid w:val="001F3C82"/>
    <w:rsid w:val="002061D9"/>
    <w:rsid w:val="00206C88"/>
    <w:rsid w:val="0021131B"/>
    <w:rsid w:val="0021193A"/>
    <w:rsid w:val="00213EFF"/>
    <w:rsid w:val="0021470D"/>
    <w:rsid w:val="002167BC"/>
    <w:rsid w:val="00216EEF"/>
    <w:rsid w:val="00217575"/>
    <w:rsid w:val="00231187"/>
    <w:rsid w:val="002345B4"/>
    <w:rsid w:val="00241D40"/>
    <w:rsid w:val="0024457F"/>
    <w:rsid w:val="00250361"/>
    <w:rsid w:val="00250D0D"/>
    <w:rsid w:val="00253CF0"/>
    <w:rsid w:val="00263146"/>
    <w:rsid w:val="0026526C"/>
    <w:rsid w:val="00267549"/>
    <w:rsid w:val="00271AA3"/>
    <w:rsid w:val="00273F47"/>
    <w:rsid w:val="00281EF0"/>
    <w:rsid w:val="00292DBC"/>
    <w:rsid w:val="002935DC"/>
    <w:rsid w:val="002A0738"/>
    <w:rsid w:val="002A5A9E"/>
    <w:rsid w:val="002B006F"/>
    <w:rsid w:val="002B515C"/>
    <w:rsid w:val="002B620D"/>
    <w:rsid w:val="002C110C"/>
    <w:rsid w:val="002C5C96"/>
    <w:rsid w:val="002D691A"/>
    <w:rsid w:val="002E72AF"/>
    <w:rsid w:val="002F0F90"/>
    <w:rsid w:val="002F33EE"/>
    <w:rsid w:val="002F5D4D"/>
    <w:rsid w:val="002F5D7C"/>
    <w:rsid w:val="002F7100"/>
    <w:rsid w:val="00304AB0"/>
    <w:rsid w:val="00306AAB"/>
    <w:rsid w:val="00313CB5"/>
    <w:rsid w:val="00316BFA"/>
    <w:rsid w:val="003213E7"/>
    <w:rsid w:val="00333574"/>
    <w:rsid w:val="00333E74"/>
    <w:rsid w:val="00343723"/>
    <w:rsid w:val="00346ACE"/>
    <w:rsid w:val="00347215"/>
    <w:rsid w:val="00354074"/>
    <w:rsid w:val="00355365"/>
    <w:rsid w:val="0035647A"/>
    <w:rsid w:val="00363ACF"/>
    <w:rsid w:val="003649FB"/>
    <w:rsid w:val="00365AC8"/>
    <w:rsid w:val="003669FA"/>
    <w:rsid w:val="00370420"/>
    <w:rsid w:val="003843B1"/>
    <w:rsid w:val="003928D3"/>
    <w:rsid w:val="0039348B"/>
    <w:rsid w:val="0039496A"/>
    <w:rsid w:val="00396FED"/>
    <w:rsid w:val="003974DE"/>
    <w:rsid w:val="00397501"/>
    <w:rsid w:val="003A342F"/>
    <w:rsid w:val="003A3522"/>
    <w:rsid w:val="003A39C7"/>
    <w:rsid w:val="003B18DF"/>
    <w:rsid w:val="003B2089"/>
    <w:rsid w:val="003B3C12"/>
    <w:rsid w:val="003C1082"/>
    <w:rsid w:val="003C2234"/>
    <w:rsid w:val="003C304C"/>
    <w:rsid w:val="003D4ADD"/>
    <w:rsid w:val="003D6C42"/>
    <w:rsid w:val="003D72A6"/>
    <w:rsid w:val="003E13F8"/>
    <w:rsid w:val="003E2507"/>
    <w:rsid w:val="003E41D6"/>
    <w:rsid w:val="003F47B6"/>
    <w:rsid w:val="0040062A"/>
    <w:rsid w:val="00401ED5"/>
    <w:rsid w:val="004049E1"/>
    <w:rsid w:val="004055E4"/>
    <w:rsid w:val="00405621"/>
    <w:rsid w:val="00410196"/>
    <w:rsid w:val="004162DD"/>
    <w:rsid w:val="00417151"/>
    <w:rsid w:val="004218E0"/>
    <w:rsid w:val="00421D80"/>
    <w:rsid w:val="00422823"/>
    <w:rsid w:val="00423B50"/>
    <w:rsid w:val="00424307"/>
    <w:rsid w:val="0042654A"/>
    <w:rsid w:val="00430618"/>
    <w:rsid w:val="0043179F"/>
    <w:rsid w:val="0043249C"/>
    <w:rsid w:val="00437470"/>
    <w:rsid w:val="00440968"/>
    <w:rsid w:val="00440D00"/>
    <w:rsid w:val="0044318F"/>
    <w:rsid w:val="00462570"/>
    <w:rsid w:val="00464965"/>
    <w:rsid w:val="00466A8A"/>
    <w:rsid w:val="00470C2E"/>
    <w:rsid w:val="00471AD5"/>
    <w:rsid w:val="00473B25"/>
    <w:rsid w:val="004748BA"/>
    <w:rsid w:val="00486840"/>
    <w:rsid w:val="00487EB8"/>
    <w:rsid w:val="00495F4F"/>
    <w:rsid w:val="004B43D3"/>
    <w:rsid w:val="004B4DDC"/>
    <w:rsid w:val="004B5970"/>
    <w:rsid w:val="004C022D"/>
    <w:rsid w:val="004C4E92"/>
    <w:rsid w:val="004C6B17"/>
    <w:rsid w:val="004D1BA9"/>
    <w:rsid w:val="004D2A92"/>
    <w:rsid w:val="004D4B9D"/>
    <w:rsid w:val="004D635D"/>
    <w:rsid w:val="004D73D1"/>
    <w:rsid w:val="004E00ED"/>
    <w:rsid w:val="004E02B4"/>
    <w:rsid w:val="004E559A"/>
    <w:rsid w:val="004E5899"/>
    <w:rsid w:val="004F219D"/>
    <w:rsid w:val="004F68C3"/>
    <w:rsid w:val="004F7B85"/>
    <w:rsid w:val="005017DA"/>
    <w:rsid w:val="00503693"/>
    <w:rsid w:val="00504DA9"/>
    <w:rsid w:val="0050591E"/>
    <w:rsid w:val="0051030E"/>
    <w:rsid w:val="00510416"/>
    <w:rsid w:val="00512FCB"/>
    <w:rsid w:val="00513F1C"/>
    <w:rsid w:val="005160C1"/>
    <w:rsid w:val="00517CDC"/>
    <w:rsid w:val="00523F23"/>
    <w:rsid w:val="0052624C"/>
    <w:rsid w:val="0052796A"/>
    <w:rsid w:val="00532F0A"/>
    <w:rsid w:val="005332B3"/>
    <w:rsid w:val="005333E4"/>
    <w:rsid w:val="005465D3"/>
    <w:rsid w:val="005501BC"/>
    <w:rsid w:val="00551BB5"/>
    <w:rsid w:val="00551E0B"/>
    <w:rsid w:val="00556A03"/>
    <w:rsid w:val="00567017"/>
    <w:rsid w:val="00572E6E"/>
    <w:rsid w:val="0057374E"/>
    <w:rsid w:val="00580A5C"/>
    <w:rsid w:val="00584791"/>
    <w:rsid w:val="00590215"/>
    <w:rsid w:val="00595A47"/>
    <w:rsid w:val="005A6D1E"/>
    <w:rsid w:val="005A701C"/>
    <w:rsid w:val="005B1AFD"/>
    <w:rsid w:val="005B1E70"/>
    <w:rsid w:val="005B386C"/>
    <w:rsid w:val="005B61D4"/>
    <w:rsid w:val="005C3ACC"/>
    <w:rsid w:val="005C614D"/>
    <w:rsid w:val="005C7500"/>
    <w:rsid w:val="005D055F"/>
    <w:rsid w:val="005D185E"/>
    <w:rsid w:val="005D1CB0"/>
    <w:rsid w:val="005D4C43"/>
    <w:rsid w:val="005E21A8"/>
    <w:rsid w:val="005E3BB7"/>
    <w:rsid w:val="005E464B"/>
    <w:rsid w:val="005E6069"/>
    <w:rsid w:val="005E60B3"/>
    <w:rsid w:val="0061060E"/>
    <w:rsid w:val="00616F8D"/>
    <w:rsid w:val="006339D8"/>
    <w:rsid w:val="00637B34"/>
    <w:rsid w:val="006438F1"/>
    <w:rsid w:val="00644BE5"/>
    <w:rsid w:val="00646DAB"/>
    <w:rsid w:val="0065019F"/>
    <w:rsid w:val="00662B46"/>
    <w:rsid w:val="0066503E"/>
    <w:rsid w:val="006670E4"/>
    <w:rsid w:val="006676BD"/>
    <w:rsid w:val="00670BC4"/>
    <w:rsid w:val="00677FBB"/>
    <w:rsid w:val="00682D25"/>
    <w:rsid w:val="00693271"/>
    <w:rsid w:val="00697A64"/>
    <w:rsid w:val="006A2ABE"/>
    <w:rsid w:val="006A7E38"/>
    <w:rsid w:val="006B49B7"/>
    <w:rsid w:val="006B67EA"/>
    <w:rsid w:val="006C0780"/>
    <w:rsid w:val="006C2CB8"/>
    <w:rsid w:val="006C3803"/>
    <w:rsid w:val="006D016A"/>
    <w:rsid w:val="006D16C5"/>
    <w:rsid w:val="006D52AC"/>
    <w:rsid w:val="006E48F8"/>
    <w:rsid w:val="006E600C"/>
    <w:rsid w:val="006E719E"/>
    <w:rsid w:val="006F2194"/>
    <w:rsid w:val="006F2CD2"/>
    <w:rsid w:val="006F4EA2"/>
    <w:rsid w:val="006F5618"/>
    <w:rsid w:val="006F6FCF"/>
    <w:rsid w:val="00703438"/>
    <w:rsid w:val="00704A6E"/>
    <w:rsid w:val="007070B8"/>
    <w:rsid w:val="00716AF6"/>
    <w:rsid w:val="007170D8"/>
    <w:rsid w:val="007208A1"/>
    <w:rsid w:val="007301C1"/>
    <w:rsid w:val="00731E1A"/>
    <w:rsid w:val="0073394A"/>
    <w:rsid w:val="0073425B"/>
    <w:rsid w:val="00741B2B"/>
    <w:rsid w:val="00744308"/>
    <w:rsid w:val="007454D6"/>
    <w:rsid w:val="00750F93"/>
    <w:rsid w:val="00756474"/>
    <w:rsid w:val="00763F64"/>
    <w:rsid w:val="00764522"/>
    <w:rsid w:val="0076717D"/>
    <w:rsid w:val="007675F0"/>
    <w:rsid w:val="007721F9"/>
    <w:rsid w:val="00772A06"/>
    <w:rsid w:val="00776F6B"/>
    <w:rsid w:val="007853C1"/>
    <w:rsid w:val="007908F1"/>
    <w:rsid w:val="00791C51"/>
    <w:rsid w:val="00797F1E"/>
    <w:rsid w:val="007A755F"/>
    <w:rsid w:val="007A7823"/>
    <w:rsid w:val="007B4D1C"/>
    <w:rsid w:val="007C1381"/>
    <w:rsid w:val="007C3C05"/>
    <w:rsid w:val="007C3E73"/>
    <w:rsid w:val="007C5D77"/>
    <w:rsid w:val="007D0EF5"/>
    <w:rsid w:val="007D263E"/>
    <w:rsid w:val="007D2B2C"/>
    <w:rsid w:val="007D39CE"/>
    <w:rsid w:val="007D3EAD"/>
    <w:rsid w:val="007E1EFF"/>
    <w:rsid w:val="007E584F"/>
    <w:rsid w:val="007F3640"/>
    <w:rsid w:val="00801D01"/>
    <w:rsid w:val="008053E1"/>
    <w:rsid w:val="00813752"/>
    <w:rsid w:val="008144E7"/>
    <w:rsid w:val="0081547F"/>
    <w:rsid w:val="0081553F"/>
    <w:rsid w:val="008206D7"/>
    <w:rsid w:val="00820DBC"/>
    <w:rsid w:val="00821C8B"/>
    <w:rsid w:val="00824232"/>
    <w:rsid w:val="00826982"/>
    <w:rsid w:val="008269B2"/>
    <w:rsid w:val="00841729"/>
    <w:rsid w:val="00845A49"/>
    <w:rsid w:val="00846FCC"/>
    <w:rsid w:val="00850CDD"/>
    <w:rsid w:val="00851B63"/>
    <w:rsid w:val="00852CB0"/>
    <w:rsid w:val="00853CCC"/>
    <w:rsid w:val="0086111E"/>
    <w:rsid w:val="008639E8"/>
    <w:rsid w:val="00863D57"/>
    <w:rsid w:val="00866BAA"/>
    <w:rsid w:val="0087577B"/>
    <w:rsid w:val="008771D6"/>
    <w:rsid w:val="008807C7"/>
    <w:rsid w:val="00885FB2"/>
    <w:rsid w:val="008874E4"/>
    <w:rsid w:val="008902C4"/>
    <w:rsid w:val="008914BC"/>
    <w:rsid w:val="008924ED"/>
    <w:rsid w:val="00895989"/>
    <w:rsid w:val="008978B8"/>
    <w:rsid w:val="008B0718"/>
    <w:rsid w:val="008C2B4C"/>
    <w:rsid w:val="008C661C"/>
    <w:rsid w:val="008E2F63"/>
    <w:rsid w:val="008E4907"/>
    <w:rsid w:val="008E7341"/>
    <w:rsid w:val="008E7DB3"/>
    <w:rsid w:val="008F1D1E"/>
    <w:rsid w:val="00901E89"/>
    <w:rsid w:val="00902C39"/>
    <w:rsid w:val="00902CA3"/>
    <w:rsid w:val="00903C04"/>
    <w:rsid w:val="00904543"/>
    <w:rsid w:val="00906CB9"/>
    <w:rsid w:val="00913E3D"/>
    <w:rsid w:val="00914E17"/>
    <w:rsid w:val="009165AD"/>
    <w:rsid w:val="00916D97"/>
    <w:rsid w:val="00916EFF"/>
    <w:rsid w:val="00923114"/>
    <w:rsid w:val="00924CAE"/>
    <w:rsid w:val="0093199C"/>
    <w:rsid w:val="00933E5F"/>
    <w:rsid w:val="00937D14"/>
    <w:rsid w:val="00940586"/>
    <w:rsid w:val="00942438"/>
    <w:rsid w:val="00942AC8"/>
    <w:rsid w:val="0094529B"/>
    <w:rsid w:val="00953A8A"/>
    <w:rsid w:val="0095409F"/>
    <w:rsid w:val="00954333"/>
    <w:rsid w:val="009561B4"/>
    <w:rsid w:val="00961305"/>
    <w:rsid w:val="00961C9A"/>
    <w:rsid w:val="00963CD3"/>
    <w:rsid w:val="00964048"/>
    <w:rsid w:val="009649C6"/>
    <w:rsid w:val="0096598B"/>
    <w:rsid w:val="00971090"/>
    <w:rsid w:val="009733D0"/>
    <w:rsid w:val="00975432"/>
    <w:rsid w:val="00976025"/>
    <w:rsid w:val="00980230"/>
    <w:rsid w:val="009816C0"/>
    <w:rsid w:val="00985C56"/>
    <w:rsid w:val="00986407"/>
    <w:rsid w:val="0099062D"/>
    <w:rsid w:val="0099539C"/>
    <w:rsid w:val="009A5C99"/>
    <w:rsid w:val="009B0163"/>
    <w:rsid w:val="009B4E34"/>
    <w:rsid w:val="009C5630"/>
    <w:rsid w:val="009C5A5D"/>
    <w:rsid w:val="009D1798"/>
    <w:rsid w:val="009D4549"/>
    <w:rsid w:val="009D6619"/>
    <w:rsid w:val="009E0ECF"/>
    <w:rsid w:val="009E112F"/>
    <w:rsid w:val="009E2F85"/>
    <w:rsid w:val="009E36B9"/>
    <w:rsid w:val="009F0C4A"/>
    <w:rsid w:val="009F6B39"/>
    <w:rsid w:val="009F7DCA"/>
    <w:rsid w:val="00A023E1"/>
    <w:rsid w:val="00A0263B"/>
    <w:rsid w:val="00A02DBE"/>
    <w:rsid w:val="00A04FA2"/>
    <w:rsid w:val="00A0625A"/>
    <w:rsid w:val="00A06F49"/>
    <w:rsid w:val="00A071B0"/>
    <w:rsid w:val="00A17690"/>
    <w:rsid w:val="00A32C5A"/>
    <w:rsid w:val="00A33F5D"/>
    <w:rsid w:val="00A40FF7"/>
    <w:rsid w:val="00A41C83"/>
    <w:rsid w:val="00A42A56"/>
    <w:rsid w:val="00A433EF"/>
    <w:rsid w:val="00A449C1"/>
    <w:rsid w:val="00A464F0"/>
    <w:rsid w:val="00A4799E"/>
    <w:rsid w:val="00A5106B"/>
    <w:rsid w:val="00A514E6"/>
    <w:rsid w:val="00A51516"/>
    <w:rsid w:val="00A51BCA"/>
    <w:rsid w:val="00A53537"/>
    <w:rsid w:val="00A53BF2"/>
    <w:rsid w:val="00A575E3"/>
    <w:rsid w:val="00A615B7"/>
    <w:rsid w:val="00A64450"/>
    <w:rsid w:val="00A67225"/>
    <w:rsid w:val="00A71906"/>
    <w:rsid w:val="00A753B8"/>
    <w:rsid w:val="00A8023F"/>
    <w:rsid w:val="00A8186F"/>
    <w:rsid w:val="00A90261"/>
    <w:rsid w:val="00A90BB7"/>
    <w:rsid w:val="00A93547"/>
    <w:rsid w:val="00A93D91"/>
    <w:rsid w:val="00A96289"/>
    <w:rsid w:val="00AA3ED8"/>
    <w:rsid w:val="00AA7D75"/>
    <w:rsid w:val="00AB175C"/>
    <w:rsid w:val="00AB3087"/>
    <w:rsid w:val="00AB4587"/>
    <w:rsid w:val="00AB596D"/>
    <w:rsid w:val="00AB744D"/>
    <w:rsid w:val="00AC7264"/>
    <w:rsid w:val="00AC7EE9"/>
    <w:rsid w:val="00AD50D1"/>
    <w:rsid w:val="00AD5BA6"/>
    <w:rsid w:val="00AE4EE2"/>
    <w:rsid w:val="00AE521F"/>
    <w:rsid w:val="00AF3B58"/>
    <w:rsid w:val="00AF4825"/>
    <w:rsid w:val="00AF66F1"/>
    <w:rsid w:val="00B06F79"/>
    <w:rsid w:val="00B151E9"/>
    <w:rsid w:val="00B15BA6"/>
    <w:rsid w:val="00B20500"/>
    <w:rsid w:val="00B20CC0"/>
    <w:rsid w:val="00B22C96"/>
    <w:rsid w:val="00B257FF"/>
    <w:rsid w:val="00B259F5"/>
    <w:rsid w:val="00B308D4"/>
    <w:rsid w:val="00B32299"/>
    <w:rsid w:val="00B33F8C"/>
    <w:rsid w:val="00B3645F"/>
    <w:rsid w:val="00B43CDD"/>
    <w:rsid w:val="00B45EAD"/>
    <w:rsid w:val="00B47758"/>
    <w:rsid w:val="00B50F8D"/>
    <w:rsid w:val="00B54082"/>
    <w:rsid w:val="00B64443"/>
    <w:rsid w:val="00B7000D"/>
    <w:rsid w:val="00B705BD"/>
    <w:rsid w:val="00B732CC"/>
    <w:rsid w:val="00B76BD8"/>
    <w:rsid w:val="00B83CBB"/>
    <w:rsid w:val="00B95C96"/>
    <w:rsid w:val="00B96E6D"/>
    <w:rsid w:val="00BA07C6"/>
    <w:rsid w:val="00BA26BB"/>
    <w:rsid w:val="00BB68B3"/>
    <w:rsid w:val="00BC13DF"/>
    <w:rsid w:val="00BC4776"/>
    <w:rsid w:val="00BD069D"/>
    <w:rsid w:val="00BD15F7"/>
    <w:rsid w:val="00BD6164"/>
    <w:rsid w:val="00BD7BB6"/>
    <w:rsid w:val="00BE3127"/>
    <w:rsid w:val="00BE3655"/>
    <w:rsid w:val="00BE3B56"/>
    <w:rsid w:val="00BE5E78"/>
    <w:rsid w:val="00BE6A7C"/>
    <w:rsid w:val="00BF0CFA"/>
    <w:rsid w:val="00BF2982"/>
    <w:rsid w:val="00BF3E50"/>
    <w:rsid w:val="00BF654A"/>
    <w:rsid w:val="00BF7CAB"/>
    <w:rsid w:val="00C06567"/>
    <w:rsid w:val="00C1045B"/>
    <w:rsid w:val="00C20C4B"/>
    <w:rsid w:val="00C21F76"/>
    <w:rsid w:val="00C226AF"/>
    <w:rsid w:val="00C22799"/>
    <w:rsid w:val="00C2454A"/>
    <w:rsid w:val="00C260E1"/>
    <w:rsid w:val="00C263C0"/>
    <w:rsid w:val="00C34FE3"/>
    <w:rsid w:val="00C36BCF"/>
    <w:rsid w:val="00C4499D"/>
    <w:rsid w:val="00C46E43"/>
    <w:rsid w:val="00C473B7"/>
    <w:rsid w:val="00C513B5"/>
    <w:rsid w:val="00C54063"/>
    <w:rsid w:val="00C61802"/>
    <w:rsid w:val="00C61EBB"/>
    <w:rsid w:val="00C6364B"/>
    <w:rsid w:val="00C63C3F"/>
    <w:rsid w:val="00C6643B"/>
    <w:rsid w:val="00C70964"/>
    <w:rsid w:val="00C70B11"/>
    <w:rsid w:val="00C76F43"/>
    <w:rsid w:val="00C7744A"/>
    <w:rsid w:val="00C81D68"/>
    <w:rsid w:val="00C82C9B"/>
    <w:rsid w:val="00C8783E"/>
    <w:rsid w:val="00C907A9"/>
    <w:rsid w:val="00C90D8F"/>
    <w:rsid w:val="00C91037"/>
    <w:rsid w:val="00C92636"/>
    <w:rsid w:val="00C94E70"/>
    <w:rsid w:val="00C96489"/>
    <w:rsid w:val="00CA27B3"/>
    <w:rsid w:val="00CA59CC"/>
    <w:rsid w:val="00CA6CED"/>
    <w:rsid w:val="00CA78BD"/>
    <w:rsid w:val="00CA7CE2"/>
    <w:rsid w:val="00CA7E5D"/>
    <w:rsid w:val="00CB15DB"/>
    <w:rsid w:val="00CB305F"/>
    <w:rsid w:val="00CD32E5"/>
    <w:rsid w:val="00CE1099"/>
    <w:rsid w:val="00CE1EFA"/>
    <w:rsid w:val="00CE31D9"/>
    <w:rsid w:val="00CE4088"/>
    <w:rsid w:val="00CF2EFC"/>
    <w:rsid w:val="00CF5CE1"/>
    <w:rsid w:val="00CF723A"/>
    <w:rsid w:val="00CF7E97"/>
    <w:rsid w:val="00D028AA"/>
    <w:rsid w:val="00D07259"/>
    <w:rsid w:val="00D10750"/>
    <w:rsid w:val="00D108E7"/>
    <w:rsid w:val="00D12004"/>
    <w:rsid w:val="00D1243A"/>
    <w:rsid w:val="00D1721E"/>
    <w:rsid w:val="00D21B59"/>
    <w:rsid w:val="00D22424"/>
    <w:rsid w:val="00D2673B"/>
    <w:rsid w:val="00D26997"/>
    <w:rsid w:val="00D312C6"/>
    <w:rsid w:val="00D318E9"/>
    <w:rsid w:val="00D36EF5"/>
    <w:rsid w:val="00D424F7"/>
    <w:rsid w:val="00D44872"/>
    <w:rsid w:val="00D448D0"/>
    <w:rsid w:val="00D44B58"/>
    <w:rsid w:val="00D4548B"/>
    <w:rsid w:val="00D465DB"/>
    <w:rsid w:val="00D5134B"/>
    <w:rsid w:val="00D52742"/>
    <w:rsid w:val="00D550CE"/>
    <w:rsid w:val="00D576DD"/>
    <w:rsid w:val="00D618CB"/>
    <w:rsid w:val="00D723BD"/>
    <w:rsid w:val="00D74D0F"/>
    <w:rsid w:val="00D761AA"/>
    <w:rsid w:val="00D831D6"/>
    <w:rsid w:val="00D833C5"/>
    <w:rsid w:val="00D84C96"/>
    <w:rsid w:val="00D916A6"/>
    <w:rsid w:val="00D92AE2"/>
    <w:rsid w:val="00D952B7"/>
    <w:rsid w:val="00D96F7F"/>
    <w:rsid w:val="00DA6048"/>
    <w:rsid w:val="00DB2016"/>
    <w:rsid w:val="00DB27A4"/>
    <w:rsid w:val="00DB6B96"/>
    <w:rsid w:val="00DC1A07"/>
    <w:rsid w:val="00DC20E7"/>
    <w:rsid w:val="00DD4D22"/>
    <w:rsid w:val="00DD4D2B"/>
    <w:rsid w:val="00DE20A4"/>
    <w:rsid w:val="00DE2596"/>
    <w:rsid w:val="00DE2D2F"/>
    <w:rsid w:val="00DF096E"/>
    <w:rsid w:val="00DF3B34"/>
    <w:rsid w:val="00DF3F43"/>
    <w:rsid w:val="00DF51F0"/>
    <w:rsid w:val="00E10E2C"/>
    <w:rsid w:val="00E12F24"/>
    <w:rsid w:val="00E26A51"/>
    <w:rsid w:val="00E30F21"/>
    <w:rsid w:val="00E3410C"/>
    <w:rsid w:val="00E347B5"/>
    <w:rsid w:val="00E3618B"/>
    <w:rsid w:val="00E37E9F"/>
    <w:rsid w:val="00E40B47"/>
    <w:rsid w:val="00E56E31"/>
    <w:rsid w:val="00E5769B"/>
    <w:rsid w:val="00E6266F"/>
    <w:rsid w:val="00E648FE"/>
    <w:rsid w:val="00E658A9"/>
    <w:rsid w:val="00E658C9"/>
    <w:rsid w:val="00E65D39"/>
    <w:rsid w:val="00E665A3"/>
    <w:rsid w:val="00E73093"/>
    <w:rsid w:val="00E73A58"/>
    <w:rsid w:val="00E74382"/>
    <w:rsid w:val="00E81711"/>
    <w:rsid w:val="00E847E3"/>
    <w:rsid w:val="00E847FF"/>
    <w:rsid w:val="00E852F1"/>
    <w:rsid w:val="00E87294"/>
    <w:rsid w:val="00E91B18"/>
    <w:rsid w:val="00E947FA"/>
    <w:rsid w:val="00E94D8C"/>
    <w:rsid w:val="00E95B28"/>
    <w:rsid w:val="00EA6FAD"/>
    <w:rsid w:val="00EA7FE7"/>
    <w:rsid w:val="00EB0CF4"/>
    <w:rsid w:val="00EB3851"/>
    <w:rsid w:val="00EC02D3"/>
    <w:rsid w:val="00EC1044"/>
    <w:rsid w:val="00EC2A83"/>
    <w:rsid w:val="00ED2009"/>
    <w:rsid w:val="00ED3E43"/>
    <w:rsid w:val="00ED7671"/>
    <w:rsid w:val="00EE236C"/>
    <w:rsid w:val="00EE657E"/>
    <w:rsid w:val="00EF2DBC"/>
    <w:rsid w:val="00EF3271"/>
    <w:rsid w:val="00F054BE"/>
    <w:rsid w:val="00F0714B"/>
    <w:rsid w:val="00F10442"/>
    <w:rsid w:val="00F1097B"/>
    <w:rsid w:val="00F21E83"/>
    <w:rsid w:val="00F3150F"/>
    <w:rsid w:val="00F32993"/>
    <w:rsid w:val="00F334DE"/>
    <w:rsid w:val="00F3639B"/>
    <w:rsid w:val="00F377AD"/>
    <w:rsid w:val="00F378F1"/>
    <w:rsid w:val="00F429B0"/>
    <w:rsid w:val="00F5201E"/>
    <w:rsid w:val="00F5431D"/>
    <w:rsid w:val="00F5455D"/>
    <w:rsid w:val="00F56017"/>
    <w:rsid w:val="00F605B5"/>
    <w:rsid w:val="00F632BB"/>
    <w:rsid w:val="00F70C61"/>
    <w:rsid w:val="00F77A16"/>
    <w:rsid w:val="00F77D24"/>
    <w:rsid w:val="00F809A1"/>
    <w:rsid w:val="00F94598"/>
    <w:rsid w:val="00F94EC0"/>
    <w:rsid w:val="00F95D3B"/>
    <w:rsid w:val="00F96E4E"/>
    <w:rsid w:val="00F97067"/>
    <w:rsid w:val="00FA1CF4"/>
    <w:rsid w:val="00FA39FB"/>
    <w:rsid w:val="00FA476F"/>
    <w:rsid w:val="00FB3F1E"/>
    <w:rsid w:val="00FB6F9C"/>
    <w:rsid w:val="00FC0E03"/>
    <w:rsid w:val="00FC63A8"/>
    <w:rsid w:val="00FD79B2"/>
    <w:rsid w:val="00FE55A4"/>
    <w:rsid w:val="00FF001A"/>
    <w:rsid w:val="00FF1417"/>
    <w:rsid w:val="00FF204A"/>
    <w:rsid w:val="00FF4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D82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33EE"/>
    <w:rPr>
      <w:sz w:val="18"/>
      <w:szCs w:val="18"/>
    </w:rPr>
  </w:style>
  <w:style w:type="paragraph" w:styleId="a4">
    <w:name w:val="annotation text"/>
    <w:basedOn w:val="a"/>
    <w:semiHidden/>
    <w:rsid w:val="002F33EE"/>
  </w:style>
  <w:style w:type="paragraph" w:styleId="a5">
    <w:name w:val="annotation subject"/>
    <w:basedOn w:val="a4"/>
    <w:next w:val="a4"/>
    <w:semiHidden/>
    <w:rsid w:val="002F33EE"/>
    <w:rPr>
      <w:b/>
      <w:bCs/>
    </w:rPr>
  </w:style>
  <w:style w:type="paragraph" w:styleId="a6">
    <w:name w:val="Balloon Text"/>
    <w:basedOn w:val="a"/>
    <w:semiHidden/>
    <w:rsid w:val="002F33EE"/>
    <w:rPr>
      <w:rFonts w:ascii="Arial" w:hAnsi="Arial"/>
      <w:sz w:val="18"/>
      <w:szCs w:val="18"/>
    </w:rPr>
  </w:style>
  <w:style w:type="table" w:styleId="a7">
    <w:name w:val="Table Grid"/>
    <w:basedOn w:val="a1"/>
    <w:rsid w:val="00D513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1">
    <w:name w:val="style361"/>
    <w:rsid w:val="00FB6F9C"/>
    <w:rPr>
      <w:color w:val="FF0000"/>
    </w:rPr>
  </w:style>
  <w:style w:type="paragraph" w:styleId="a8">
    <w:name w:val="footer"/>
    <w:basedOn w:val="a"/>
    <w:rsid w:val="00906CB9"/>
    <w:pPr>
      <w:tabs>
        <w:tab w:val="center" w:pos="4153"/>
        <w:tab w:val="right" w:pos="8306"/>
      </w:tabs>
      <w:snapToGrid w:val="0"/>
    </w:pPr>
    <w:rPr>
      <w:sz w:val="20"/>
    </w:rPr>
  </w:style>
  <w:style w:type="character" w:styleId="a9">
    <w:name w:val="page number"/>
    <w:basedOn w:val="a0"/>
    <w:rsid w:val="00906CB9"/>
  </w:style>
  <w:style w:type="paragraph" w:styleId="aa">
    <w:name w:val="header"/>
    <w:basedOn w:val="a"/>
    <w:rsid w:val="00B22C96"/>
    <w:pPr>
      <w:tabs>
        <w:tab w:val="center" w:pos="4153"/>
        <w:tab w:val="right" w:pos="8306"/>
      </w:tabs>
      <w:snapToGrid w:val="0"/>
    </w:pPr>
    <w:rPr>
      <w:sz w:val="20"/>
    </w:rPr>
  </w:style>
  <w:style w:type="paragraph" w:styleId="ab">
    <w:name w:val="Body Text Indent"/>
    <w:basedOn w:val="a"/>
    <w:rsid w:val="00C94E70"/>
    <w:pPr>
      <w:snapToGrid w:val="0"/>
      <w:ind w:leftChars="500" w:left="1200"/>
    </w:pPr>
    <w:rPr>
      <w:rFonts w:ascii="標楷體" w:eastAsia="標楷體" w:hAnsi="標楷體"/>
      <w:sz w:val="28"/>
      <w:szCs w:val="24"/>
    </w:rPr>
  </w:style>
  <w:style w:type="paragraph" w:styleId="2">
    <w:name w:val="Body Text Indent 2"/>
    <w:basedOn w:val="a"/>
    <w:rsid w:val="00C94E70"/>
    <w:pPr>
      <w:spacing w:after="120" w:line="480" w:lineRule="auto"/>
      <w:ind w:leftChars="200" w:left="480"/>
    </w:pPr>
  </w:style>
  <w:style w:type="paragraph" w:styleId="ac">
    <w:name w:val="Body Text"/>
    <w:basedOn w:val="a"/>
    <w:rsid w:val="00C94E70"/>
    <w:pPr>
      <w:spacing w:after="120"/>
    </w:pPr>
  </w:style>
  <w:style w:type="character" w:customStyle="1" w:styleId="style36">
    <w:name w:val="style36"/>
    <w:basedOn w:val="a0"/>
    <w:rsid w:val="002F5D4D"/>
  </w:style>
  <w:style w:type="character" w:styleId="HTML">
    <w:name w:val="HTML Typewriter"/>
    <w:rsid w:val="00D1243A"/>
    <w:rPr>
      <w:rFonts w:ascii="細明體" w:eastAsia="細明體" w:hAnsi="細明體" w:cs="細明體"/>
      <w:sz w:val="24"/>
      <w:szCs w:val="24"/>
    </w:rPr>
  </w:style>
  <w:style w:type="character" w:styleId="ad">
    <w:name w:val="Hyperlink"/>
    <w:rsid w:val="00E6266F"/>
    <w:rPr>
      <w:color w:val="0000FF"/>
      <w:u w:val="single"/>
    </w:rPr>
  </w:style>
  <w:style w:type="paragraph" w:styleId="20">
    <w:name w:val="Body Text 2"/>
    <w:basedOn w:val="a"/>
    <w:rsid w:val="00C260E1"/>
    <w:pPr>
      <w:spacing w:after="120" w:line="480" w:lineRule="auto"/>
    </w:pPr>
  </w:style>
  <w:style w:type="paragraph" w:customStyle="1" w:styleId="22">
    <w:name w:val="22"/>
    <w:basedOn w:val="a"/>
    <w:rsid w:val="00C260E1"/>
    <w:pPr>
      <w:snapToGrid w:val="0"/>
      <w:jc w:val="center"/>
      <w:outlineLvl w:val="0"/>
    </w:pPr>
    <w:rPr>
      <w:rFonts w:eastAsia="標楷體"/>
      <w:bCs/>
      <w:sz w:val="60"/>
      <w:szCs w:val="60"/>
    </w:rPr>
  </w:style>
  <w:style w:type="paragraph" w:customStyle="1" w:styleId="1">
    <w:name w:val="1"/>
    <w:basedOn w:val="a"/>
    <w:rsid w:val="00167C4A"/>
    <w:pPr>
      <w:spacing w:beforeLines="50" w:before="180" w:line="0" w:lineRule="atLeast"/>
      <w:ind w:left="720" w:rightChars="10" w:right="24" w:hangingChars="257" w:hanging="720"/>
    </w:pPr>
    <w:rPr>
      <w:rFonts w:eastAsia="標楷體"/>
      <w:b/>
      <w:sz w:val="28"/>
      <w:szCs w:val="28"/>
    </w:rPr>
  </w:style>
  <w:style w:type="paragraph" w:customStyle="1" w:styleId="111">
    <w:name w:val="111 字元 字元 字元"/>
    <w:basedOn w:val="a"/>
    <w:link w:val="1110"/>
    <w:rsid w:val="00167C4A"/>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67C4A"/>
    <w:rPr>
      <w:rFonts w:eastAsia="標楷體"/>
      <w:b/>
      <w:color w:val="000000"/>
      <w:kern w:val="2"/>
      <w:sz w:val="28"/>
      <w:szCs w:val="28"/>
      <w:lang w:val="en-US" w:eastAsia="zh-TW" w:bidi="ar-SA"/>
    </w:rPr>
  </w:style>
  <w:style w:type="character" w:styleId="ae">
    <w:name w:val="Strong"/>
    <w:qFormat/>
    <w:rsid w:val="007454D6"/>
    <w:rPr>
      <w:b/>
      <w:bCs/>
    </w:rPr>
  </w:style>
  <w:style w:type="paragraph" w:styleId="af">
    <w:name w:val="Document Map"/>
    <w:basedOn w:val="a"/>
    <w:link w:val="af0"/>
    <w:rsid w:val="00A32C5A"/>
    <w:rPr>
      <w:rFonts w:ascii="新細明體"/>
      <w:szCs w:val="24"/>
    </w:rPr>
  </w:style>
  <w:style w:type="character" w:customStyle="1" w:styleId="af0">
    <w:name w:val="文件引導模式 字元"/>
    <w:link w:val="af"/>
    <w:rsid w:val="00A32C5A"/>
    <w:rPr>
      <w:rFonts w:ascii="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221">
      <w:bodyDiv w:val="1"/>
      <w:marLeft w:val="0"/>
      <w:marRight w:val="0"/>
      <w:marTop w:val="0"/>
      <w:marBottom w:val="0"/>
      <w:divBdr>
        <w:top w:val="none" w:sz="0" w:space="0" w:color="auto"/>
        <w:left w:val="none" w:sz="0" w:space="0" w:color="auto"/>
        <w:bottom w:val="none" w:sz="0" w:space="0" w:color="auto"/>
        <w:right w:val="none" w:sz="0" w:space="0" w:color="auto"/>
      </w:divBdr>
    </w:div>
    <w:div w:id="525096578">
      <w:bodyDiv w:val="1"/>
      <w:marLeft w:val="0"/>
      <w:marRight w:val="0"/>
      <w:marTop w:val="0"/>
      <w:marBottom w:val="0"/>
      <w:divBdr>
        <w:top w:val="none" w:sz="0" w:space="0" w:color="auto"/>
        <w:left w:val="none" w:sz="0" w:space="0" w:color="auto"/>
        <w:bottom w:val="none" w:sz="0" w:space="0" w:color="auto"/>
        <w:right w:val="none" w:sz="0" w:space="0" w:color="auto"/>
      </w:divBdr>
    </w:div>
    <w:div w:id="1435249504">
      <w:bodyDiv w:val="1"/>
      <w:marLeft w:val="0"/>
      <w:marRight w:val="0"/>
      <w:marTop w:val="0"/>
      <w:marBottom w:val="0"/>
      <w:divBdr>
        <w:top w:val="none" w:sz="0" w:space="0" w:color="auto"/>
        <w:left w:val="none" w:sz="0" w:space="0" w:color="auto"/>
        <w:bottom w:val="none" w:sz="0" w:space="0" w:color="auto"/>
        <w:right w:val="none" w:sz="0" w:space="0" w:color="auto"/>
      </w:divBdr>
      <w:divsChild>
        <w:div w:id="145249861">
          <w:marLeft w:val="0"/>
          <w:marRight w:val="0"/>
          <w:marTop w:val="0"/>
          <w:marBottom w:val="0"/>
          <w:divBdr>
            <w:top w:val="none" w:sz="0" w:space="0" w:color="auto"/>
            <w:left w:val="none" w:sz="0" w:space="0" w:color="auto"/>
            <w:bottom w:val="none" w:sz="0" w:space="0" w:color="auto"/>
            <w:right w:val="none" w:sz="0" w:space="0" w:color="auto"/>
          </w:divBdr>
          <w:divsChild>
            <w:div w:id="82142421">
              <w:marLeft w:val="0"/>
              <w:marRight w:val="0"/>
              <w:marTop w:val="0"/>
              <w:marBottom w:val="0"/>
              <w:divBdr>
                <w:top w:val="none" w:sz="0" w:space="0" w:color="auto"/>
                <w:left w:val="none" w:sz="0" w:space="0" w:color="auto"/>
                <w:bottom w:val="none" w:sz="0" w:space="0" w:color="auto"/>
                <w:right w:val="none" w:sz="0" w:space="0" w:color="auto"/>
              </w:divBdr>
            </w:div>
            <w:div w:id="1424103356">
              <w:marLeft w:val="0"/>
              <w:marRight w:val="0"/>
              <w:marTop w:val="0"/>
              <w:marBottom w:val="0"/>
              <w:divBdr>
                <w:top w:val="none" w:sz="0" w:space="0" w:color="auto"/>
                <w:left w:val="none" w:sz="0" w:space="0" w:color="auto"/>
                <w:bottom w:val="none" w:sz="0" w:space="0" w:color="auto"/>
                <w:right w:val="none" w:sz="0" w:space="0" w:color="auto"/>
              </w:divBdr>
            </w:div>
            <w:div w:id="1517693728">
              <w:marLeft w:val="0"/>
              <w:marRight w:val="0"/>
              <w:marTop w:val="0"/>
              <w:marBottom w:val="0"/>
              <w:divBdr>
                <w:top w:val="none" w:sz="0" w:space="0" w:color="auto"/>
                <w:left w:val="none" w:sz="0" w:space="0" w:color="auto"/>
                <w:bottom w:val="none" w:sz="0" w:space="0" w:color="auto"/>
                <w:right w:val="none" w:sz="0" w:space="0" w:color="auto"/>
              </w:divBdr>
            </w:div>
          </w:divsChild>
        </w:div>
        <w:div w:id="491216035">
          <w:marLeft w:val="0"/>
          <w:marRight w:val="0"/>
          <w:marTop w:val="0"/>
          <w:marBottom w:val="0"/>
          <w:divBdr>
            <w:top w:val="none" w:sz="0" w:space="0" w:color="auto"/>
            <w:left w:val="none" w:sz="0" w:space="0" w:color="auto"/>
            <w:bottom w:val="none" w:sz="0" w:space="0" w:color="auto"/>
            <w:right w:val="none" w:sz="0" w:space="0" w:color="auto"/>
          </w:divBdr>
        </w:div>
        <w:div w:id="1104421056">
          <w:marLeft w:val="0"/>
          <w:marRight w:val="0"/>
          <w:marTop w:val="0"/>
          <w:marBottom w:val="0"/>
          <w:divBdr>
            <w:top w:val="none" w:sz="0" w:space="0" w:color="auto"/>
            <w:left w:val="none" w:sz="0" w:space="0" w:color="auto"/>
            <w:bottom w:val="none" w:sz="0" w:space="0" w:color="auto"/>
            <w:right w:val="none" w:sz="0" w:space="0" w:color="auto"/>
          </w:divBdr>
        </w:div>
        <w:div w:id="1139299268">
          <w:marLeft w:val="0"/>
          <w:marRight w:val="0"/>
          <w:marTop w:val="0"/>
          <w:marBottom w:val="0"/>
          <w:divBdr>
            <w:top w:val="none" w:sz="0" w:space="0" w:color="auto"/>
            <w:left w:val="none" w:sz="0" w:space="0" w:color="auto"/>
            <w:bottom w:val="none" w:sz="0" w:space="0" w:color="auto"/>
            <w:right w:val="none" w:sz="0" w:space="0" w:color="auto"/>
          </w:divBdr>
        </w:div>
        <w:div w:id="1462462430">
          <w:marLeft w:val="0"/>
          <w:marRight w:val="0"/>
          <w:marTop w:val="0"/>
          <w:marBottom w:val="0"/>
          <w:divBdr>
            <w:top w:val="none" w:sz="0" w:space="0" w:color="auto"/>
            <w:left w:val="none" w:sz="0" w:space="0" w:color="auto"/>
            <w:bottom w:val="none" w:sz="0" w:space="0" w:color="auto"/>
            <w:right w:val="none" w:sz="0" w:space="0" w:color="auto"/>
          </w:divBdr>
          <w:divsChild>
            <w:div w:id="282420660">
              <w:marLeft w:val="0"/>
              <w:marRight w:val="0"/>
              <w:marTop w:val="0"/>
              <w:marBottom w:val="0"/>
              <w:divBdr>
                <w:top w:val="none" w:sz="0" w:space="0" w:color="auto"/>
                <w:left w:val="none" w:sz="0" w:space="0" w:color="auto"/>
                <w:bottom w:val="none" w:sz="0" w:space="0" w:color="auto"/>
                <w:right w:val="none" w:sz="0" w:space="0" w:color="auto"/>
              </w:divBdr>
            </w:div>
          </w:divsChild>
        </w:div>
        <w:div w:id="1944528774">
          <w:marLeft w:val="0"/>
          <w:marRight w:val="0"/>
          <w:marTop w:val="0"/>
          <w:marBottom w:val="0"/>
          <w:divBdr>
            <w:top w:val="none" w:sz="0" w:space="0" w:color="auto"/>
            <w:left w:val="none" w:sz="0" w:space="0" w:color="auto"/>
            <w:bottom w:val="none" w:sz="0" w:space="0" w:color="auto"/>
            <w:right w:val="none" w:sz="0" w:space="0" w:color="auto"/>
          </w:divBdr>
        </w:div>
        <w:div w:id="1985576699">
          <w:marLeft w:val="0"/>
          <w:marRight w:val="0"/>
          <w:marTop w:val="0"/>
          <w:marBottom w:val="0"/>
          <w:divBdr>
            <w:top w:val="none" w:sz="0" w:space="0" w:color="auto"/>
            <w:left w:val="none" w:sz="0" w:space="0" w:color="auto"/>
            <w:bottom w:val="none" w:sz="0" w:space="0" w:color="auto"/>
            <w:right w:val="none" w:sz="0" w:space="0" w:color="auto"/>
          </w:divBdr>
        </w:div>
        <w:div w:id="2050058670">
          <w:marLeft w:val="0"/>
          <w:marRight w:val="0"/>
          <w:marTop w:val="0"/>
          <w:marBottom w:val="0"/>
          <w:divBdr>
            <w:top w:val="none" w:sz="0" w:space="0" w:color="auto"/>
            <w:left w:val="none" w:sz="0" w:space="0" w:color="auto"/>
            <w:bottom w:val="none" w:sz="0" w:space="0" w:color="auto"/>
            <w:right w:val="none" w:sz="0" w:space="0" w:color="auto"/>
          </w:divBdr>
        </w:div>
      </w:divsChild>
    </w:div>
    <w:div w:id="1526558161">
      <w:bodyDiv w:val="1"/>
      <w:marLeft w:val="0"/>
      <w:marRight w:val="0"/>
      <w:marTop w:val="0"/>
      <w:marBottom w:val="0"/>
      <w:divBdr>
        <w:top w:val="none" w:sz="0" w:space="0" w:color="auto"/>
        <w:left w:val="none" w:sz="0" w:space="0" w:color="auto"/>
        <w:bottom w:val="none" w:sz="0" w:space="0" w:color="auto"/>
        <w:right w:val="none" w:sz="0" w:space="0" w:color="auto"/>
      </w:divBdr>
    </w:div>
    <w:div w:id="1615601006">
      <w:bodyDiv w:val="1"/>
      <w:marLeft w:val="0"/>
      <w:marRight w:val="0"/>
      <w:marTop w:val="0"/>
      <w:marBottom w:val="0"/>
      <w:divBdr>
        <w:top w:val="none" w:sz="0" w:space="0" w:color="auto"/>
        <w:left w:val="none" w:sz="0" w:space="0" w:color="auto"/>
        <w:bottom w:val="none" w:sz="0" w:space="0" w:color="auto"/>
        <w:right w:val="none" w:sz="0" w:space="0" w:color="auto"/>
      </w:divBdr>
      <w:divsChild>
        <w:div w:id="181095007">
          <w:marLeft w:val="0"/>
          <w:marRight w:val="0"/>
          <w:marTop w:val="0"/>
          <w:marBottom w:val="0"/>
          <w:divBdr>
            <w:top w:val="none" w:sz="0" w:space="0" w:color="auto"/>
            <w:left w:val="none" w:sz="0" w:space="0" w:color="auto"/>
            <w:bottom w:val="none" w:sz="0" w:space="0" w:color="auto"/>
            <w:right w:val="none" w:sz="0" w:space="0" w:color="auto"/>
          </w:divBdr>
        </w:div>
        <w:div w:id="444203773">
          <w:marLeft w:val="0"/>
          <w:marRight w:val="0"/>
          <w:marTop w:val="0"/>
          <w:marBottom w:val="0"/>
          <w:divBdr>
            <w:top w:val="none" w:sz="0" w:space="0" w:color="auto"/>
            <w:left w:val="none" w:sz="0" w:space="0" w:color="auto"/>
            <w:bottom w:val="none" w:sz="0" w:space="0" w:color="auto"/>
            <w:right w:val="none" w:sz="0" w:space="0" w:color="auto"/>
          </w:divBdr>
        </w:div>
        <w:div w:id="445739374">
          <w:marLeft w:val="0"/>
          <w:marRight w:val="0"/>
          <w:marTop w:val="0"/>
          <w:marBottom w:val="0"/>
          <w:divBdr>
            <w:top w:val="none" w:sz="0" w:space="0" w:color="auto"/>
            <w:left w:val="none" w:sz="0" w:space="0" w:color="auto"/>
            <w:bottom w:val="none" w:sz="0" w:space="0" w:color="auto"/>
            <w:right w:val="none" w:sz="0" w:space="0" w:color="auto"/>
          </w:divBdr>
          <w:divsChild>
            <w:div w:id="642470281">
              <w:marLeft w:val="0"/>
              <w:marRight w:val="0"/>
              <w:marTop w:val="0"/>
              <w:marBottom w:val="0"/>
              <w:divBdr>
                <w:top w:val="none" w:sz="0" w:space="0" w:color="auto"/>
                <w:left w:val="none" w:sz="0" w:space="0" w:color="auto"/>
                <w:bottom w:val="none" w:sz="0" w:space="0" w:color="auto"/>
                <w:right w:val="none" w:sz="0" w:space="0" w:color="auto"/>
              </w:divBdr>
            </w:div>
          </w:divsChild>
        </w:div>
        <w:div w:id="699739752">
          <w:marLeft w:val="0"/>
          <w:marRight w:val="0"/>
          <w:marTop w:val="0"/>
          <w:marBottom w:val="0"/>
          <w:divBdr>
            <w:top w:val="none" w:sz="0" w:space="0" w:color="auto"/>
            <w:left w:val="none" w:sz="0" w:space="0" w:color="auto"/>
            <w:bottom w:val="none" w:sz="0" w:space="0" w:color="auto"/>
            <w:right w:val="none" w:sz="0" w:space="0" w:color="auto"/>
          </w:divBdr>
        </w:div>
        <w:div w:id="922648552">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sChild>
    </w:div>
    <w:div w:id="1715693752">
      <w:bodyDiv w:val="1"/>
      <w:marLeft w:val="0"/>
      <w:marRight w:val="0"/>
      <w:marTop w:val="0"/>
      <w:marBottom w:val="0"/>
      <w:divBdr>
        <w:top w:val="none" w:sz="0" w:space="0" w:color="auto"/>
        <w:left w:val="none" w:sz="0" w:space="0" w:color="auto"/>
        <w:bottom w:val="none" w:sz="0" w:space="0" w:color="auto"/>
        <w:right w:val="none" w:sz="0" w:space="0" w:color="auto"/>
      </w:divBdr>
      <w:divsChild>
        <w:div w:id="28923502">
          <w:marLeft w:val="0"/>
          <w:marRight w:val="0"/>
          <w:marTop w:val="0"/>
          <w:marBottom w:val="0"/>
          <w:divBdr>
            <w:top w:val="none" w:sz="0" w:space="0" w:color="auto"/>
            <w:left w:val="none" w:sz="0" w:space="0" w:color="auto"/>
            <w:bottom w:val="none" w:sz="0" w:space="0" w:color="auto"/>
            <w:right w:val="none" w:sz="0" w:space="0" w:color="auto"/>
          </w:divBdr>
        </w:div>
        <w:div w:id="490366260">
          <w:marLeft w:val="0"/>
          <w:marRight w:val="0"/>
          <w:marTop w:val="0"/>
          <w:marBottom w:val="0"/>
          <w:divBdr>
            <w:top w:val="none" w:sz="0" w:space="0" w:color="auto"/>
            <w:left w:val="none" w:sz="0" w:space="0" w:color="auto"/>
            <w:bottom w:val="none" w:sz="0" w:space="0" w:color="auto"/>
            <w:right w:val="none" w:sz="0" w:space="0" w:color="auto"/>
          </w:divBdr>
        </w:div>
        <w:div w:id="740172762">
          <w:marLeft w:val="0"/>
          <w:marRight w:val="0"/>
          <w:marTop w:val="0"/>
          <w:marBottom w:val="0"/>
          <w:divBdr>
            <w:top w:val="none" w:sz="0" w:space="0" w:color="auto"/>
            <w:left w:val="none" w:sz="0" w:space="0" w:color="auto"/>
            <w:bottom w:val="none" w:sz="0" w:space="0" w:color="auto"/>
            <w:right w:val="none" w:sz="0" w:space="0" w:color="auto"/>
          </w:divBdr>
        </w:div>
      </w:divsChild>
    </w:div>
    <w:div w:id="2079748160">
      <w:bodyDiv w:val="1"/>
      <w:marLeft w:val="0"/>
      <w:marRight w:val="0"/>
      <w:marTop w:val="0"/>
      <w:marBottom w:val="0"/>
      <w:divBdr>
        <w:top w:val="none" w:sz="0" w:space="0" w:color="auto"/>
        <w:left w:val="none" w:sz="0" w:space="0" w:color="auto"/>
        <w:bottom w:val="none" w:sz="0" w:space="0" w:color="auto"/>
        <w:right w:val="none" w:sz="0" w:space="0" w:color="auto"/>
      </w:divBdr>
      <w:divsChild>
        <w:div w:id="154884783">
          <w:marLeft w:val="0"/>
          <w:marRight w:val="0"/>
          <w:marTop w:val="0"/>
          <w:marBottom w:val="0"/>
          <w:divBdr>
            <w:top w:val="none" w:sz="0" w:space="0" w:color="auto"/>
            <w:left w:val="none" w:sz="0" w:space="0" w:color="auto"/>
            <w:bottom w:val="none" w:sz="0" w:space="0" w:color="auto"/>
            <w:right w:val="none" w:sz="0" w:space="0" w:color="auto"/>
          </w:divBdr>
          <w:divsChild>
            <w:div w:id="529345789">
              <w:marLeft w:val="0"/>
              <w:marRight w:val="0"/>
              <w:marTop w:val="0"/>
              <w:marBottom w:val="0"/>
              <w:divBdr>
                <w:top w:val="none" w:sz="0" w:space="0" w:color="auto"/>
                <w:left w:val="none" w:sz="0" w:space="0" w:color="auto"/>
                <w:bottom w:val="none" w:sz="0" w:space="0" w:color="auto"/>
                <w:right w:val="none" w:sz="0" w:space="0" w:color="auto"/>
              </w:divBdr>
            </w:div>
            <w:div w:id="1512184344">
              <w:marLeft w:val="0"/>
              <w:marRight w:val="0"/>
              <w:marTop w:val="0"/>
              <w:marBottom w:val="0"/>
              <w:divBdr>
                <w:top w:val="none" w:sz="0" w:space="0" w:color="auto"/>
                <w:left w:val="none" w:sz="0" w:space="0" w:color="auto"/>
                <w:bottom w:val="none" w:sz="0" w:space="0" w:color="auto"/>
                <w:right w:val="none" w:sz="0" w:space="0" w:color="auto"/>
              </w:divBdr>
            </w:div>
          </w:divsChild>
        </w:div>
        <w:div w:id="1013217688">
          <w:marLeft w:val="0"/>
          <w:marRight w:val="0"/>
          <w:marTop w:val="0"/>
          <w:marBottom w:val="0"/>
          <w:divBdr>
            <w:top w:val="none" w:sz="0" w:space="0" w:color="auto"/>
            <w:left w:val="none" w:sz="0" w:space="0" w:color="auto"/>
            <w:bottom w:val="none" w:sz="0" w:space="0" w:color="auto"/>
            <w:right w:val="none" w:sz="0" w:space="0" w:color="auto"/>
          </w:divBdr>
        </w:div>
        <w:div w:id="1117021757">
          <w:marLeft w:val="0"/>
          <w:marRight w:val="0"/>
          <w:marTop w:val="0"/>
          <w:marBottom w:val="0"/>
          <w:divBdr>
            <w:top w:val="none" w:sz="0" w:space="0" w:color="auto"/>
            <w:left w:val="none" w:sz="0" w:space="0" w:color="auto"/>
            <w:bottom w:val="none" w:sz="0" w:space="0" w:color="auto"/>
            <w:right w:val="none" w:sz="0" w:space="0" w:color="auto"/>
          </w:divBdr>
        </w:div>
        <w:div w:id="1181090012">
          <w:marLeft w:val="0"/>
          <w:marRight w:val="0"/>
          <w:marTop w:val="0"/>
          <w:marBottom w:val="0"/>
          <w:divBdr>
            <w:top w:val="none" w:sz="0" w:space="0" w:color="auto"/>
            <w:left w:val="none" w:sz="0" w:space="0" w:color="auto"/>
            <w:bottom w:val="none" w:sz="0" w:space="0" w:color="auto"/>
            <w:right w:val="none" w:sz="0" w:space="0" w:color="auto"/>
          </w:divBdr>
        </w:div>
        <w:div w:id="1348556816">
          <w:marLeft w:val="0"/>
          <w:marRight w:val="0"/>
          <w:marTop w:val="0"/>
          <w:marBottom w:val="0"/>
          <w:divBdr>
            <w:top w:val="none" w:sz="0" w:space="0" w:color="auto"/>
            <w:left w:val="none" w:sz="0" w:space="0" w:color="auto"/>
            <w:bottom w:val="none" w:sz="0" w:space="0" w:color="auto"/>
            <w:right w:val="none" w:sz="0" w:space="0" w:color="auto"/>
          </w:divBdr>
        </w:div>
        <w:div w:id="1518470760">
          <w:marLeft w:val="0"/>
          <w:marRight w:val="0"/>
          <w:marTop w:val="0"/>
          <w:marBottom w:val="0"/>
          <w:divBdr>
            <w:top w:val="none" w:sz="0" w:space="0" w:color="auto"/>
            <w:left w:val="none" w:sz="0" w:space="0" w:color="auto"/>
            <w:bottom w:val="none" w:sz="0" w:space="0" w:color="auto"/>
            <w:right w:val="none" w:sz="0" w:space="0" w:color="auto"/>
          </w:divBdr>
        </w:div>
        <w:div w:id="1986545103">
          <w:marLeft w:val="0"/>
          <w:marRight w:val="0"/>
          <w:marTop w:val="0"/>
          <w:marBottom w:val="0"/>
          <w:divBdr>
            <w:top w:val="none" w:sz="0" w:space="0" w:color="auto"/>
            <w:left w:val="none" w:sz="0" w:space="0" w:color="auto"/>
            <w:bottom w:val="none" w:sz="0" w:space="0" w:color="auto"/>
            <w:right w:val="none" w:sz="0" w:space="0" w:color="auto"/>
          </w:divBdr>
        </w:div>
        <w:div w:id="2076511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A84D-33C1-644F-AEA8-BD2AB63C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正修技術學院八十八學年度第二學期企業管理系第一次教師評審委員會</dc:title>
  <dc:subject/>
  <dc:creator>洪淑玲</dc:creator>
  <cp:keywords/>
  <cp:lastModifiedBy>Chung-Wen Yang</cp:lastModifiedBy>
  <cp:revision>5</cp:revision>
  <cp:lastPrinted>2016-09-01T18:16:00Z</cp:lastPrinted>
  <dcterms:created xsi:type="dcterms:W3CDTF">2016-09-11T06:30:00Z</dcterms:created>
  <dcterms:modified xsi:type="dcterms:W3CDTF">2016-09-11T07:19:00Z</dcterms:modified>
</cp:coreProperties>
</file>